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95532028"/>
    <w:p w14:paraId="287281AA" w14:textId="6B6C6BDD" w:rsidR="009035C3" w:rsidRPr="001D3BBA" w:rsidRDefault="009035C3" w:rsidP="009035C3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D2ECF" wp14:editId="28DE18DC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ACE754" w14:textId="77777777" w:rsidR="009035C3" w:rsidRDefault="009035C3" w:rsidP="009035C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shapetype w14:anchorId="10ED2ECF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15pt;margin-top:-20.3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" filled="f" stroked="f">
                <v:textbox style="mso-fit-shape-to-text:t">
                  <w:txbxContent>
                    <w:p w14:paraId="2FACE754" w14:textId="77777777" w:rsidR="009035C3" w:rsidRDefault="009035C3" w:rsidP="009035C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62976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3339268" r:id="rId6"/>
        </w:object>
      </w:r>
    </w:p>
    <w:p w14:paraId="4BE51493" w14:textId="77777777" w:rsidR="009035C3" w:rsidRPr="001D3BBA" w:rsidRDefault="009035C3" w:rsidP="009035C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035C3" w:rsidRPr="001D3BBA" w14:paraId="483C8AC1" w14:textId="77777777" w:rsidTr="0005292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E531FA0" w14:textId="77777777" w:rsidR="009035C3" w:rsidRPr="001D3BBA" w:rsidRDefault="009035C3" w:rsidP="0005292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5F0F6E5" w14:textId="77777777" w:rsidR="009035C3" w:rsidRPr="001D3BBA" w:rsidRDefault="009035C3" w:rsidP="00052922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55A3E69A" w14:textId="77777777" w:rsidR="009035C3" w:rsidRPr="001D3BBA" w:rsidRDefault="009035C3" w:rsidP="009035C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BD28FA5" w14:textId="77777777" w:rsidR="009035C3" w:rsidRPr="001D3BBA" w:rsidRDefault="009035C3" w:rsidP="009035C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7DD5D6C" w14:textId="77777777" w:rsidR="009035C3" w:rsidRPr="001D3BBA" w:rsidRDefault="009035C3" w:rsidP="009035C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035C3" w:rsidRPr="001D3BBA" w14:paraId="7F9C4C29" w14:textId="77777777" w:rsidTr="00052922">
        <w:tc>
          <w:tcPr>
            <w:tcW w:w="3166" w:type="dxa"/>
            <w:hideMark/>
          </w:tcPr>
          <w:p w14:paraId="7255BFB7" w14:textId="767F1C7F" w:rsidR="009035C3" w:rsidRPr="001D3BBA" w:rsidRDefault="00772A64" w:rsidP="0005292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26</w:t>
            </w:r>
            <w:r w:rsidR="009035C3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9035C3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 w:rsidR="00600C5A">
              <w:rPr>
                <w:rFonts w:eastAsia="Calibri"/>
                <w:bCs/>
                <w:sz w:val="28"/>
                <w:szCs w:val="28"/>
                <w:lang w:val="uk-UA" w:eastAsia="en-US"/>
              </w:rPr>
              <w:t>9</w:t>
            </w:r>
            <w:r w:rsidR="009035C3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9035C3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5EA8B442" w14:textId="77777777" w:rsidR="009035C3" w:rsidRPr="001D3BBA" w:rsidRDefault="009035C3" w:rsidP="0005292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9182DA8" w14:textId="079A78A2" w:rsidR="009035C3" w:rsidRPr="001D40D0" w:rsidRDefault="009035C3" w:rsidP="00052922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 </w:t>
            </w:r>
            <w:r w:rsidR="001D40D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2033</w:t>
            </w:r>
            <w:proofErr w:type="gramEnd"/>
          </w:p>
        </w:tc>
      </w:tr>
    </w:tbl>
    <w:p w14:paraId="2A22C1B3" w14:textId="77777777" w:rsidR="009035C3" w:rsidRPr="001D3BBA" w:rsidRDefault="009035C3" w:rsidP="009035C3">
      <w:pPr>
        <w:rPr>
          <w:lang w:val="uk-UA"/>
        </w:rPr>
      </w:pPr>
    </w:p>
    <w:p w14:paraId="148ACD80" w14:textId="01212873" w:rsidR="009035C3" w:rsidRDefault="009035C3" w:rsidP="001D3017">
      <w:pPr>
        <w:tabs>
          <w:tab w:val="left" w:pos="0"/>
        </w:tabs>
        <w:ind w:right="3542"/>
        <w:rPr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1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2" w:name="_Hlk140052245"/>
      <w:bookmarkStart w:id="3" w:name="_Hlk139463318"/>
      <w:bookmarkStart w:id="4" w:name="_Hlk170906790"/>
      <w:r>
        <w:rPr>
          <w:b/>
          <w:bCs/>
          <w:lang w:val="uk-UA"/>
        </w:rPr>
        <w:t xml:space="preserve">за робочим проектом </w:t>
      </w:r>
      <w:bookmarkEnd w:id="1"/>
      <w:bookmarkEnd w:id="2"/>
      <w:bookmarkEnd w:id="3"/>
      <w:bookmarkEnd w:id="4"/>
      <w:r w:rsidR="001D3017" w:rsidRPr="001D3017">
        <w:rPr>
          <w:b/>
          <w:lang w:val="uk-UA"/>
        </w:rPr>
        <w:t xml:space="preserve">«Капітальний ремонт вулиці Енергетиків на ділянці від бульвару Богдана Хмельницького до вул. Захисників України з </w:t>
      </w:r>
      <w:proofErr w:type="spellStart"/>
      <w:r w:rsidR="001D3017" w:rsidRPr="001D3017">
        <w:rPr>
          <w:b/>
          <w:lang w:val="uk-UA"/>
        </w:rPr>
        <w:t>благоустроєм</w:t>
      </w:r>
      <w:proofErr w:type="spellEnd"/>
      <w:r w:rsidR="001D3017" w:rsidRPr="001D3017">
        <w:rPr>
          <w:b/>
          <w:lang w:val="uk-UA"/>
        </w:rPr>
        <w:t xml:space="preserve"> території та облаштуванням елементів </w:t>
      </w:r>
      <w:proofErr w:type="spellStart"/>
      <w:r w:rsidR="001D3017" w:rsidRPr="001D3017">
        <w:rPr>
          <w:b/>
          <w:lang w:val="uk-UA"/>
        </w:rPr>
        <w:t>безбар’єрного</w:t>
      </w:r>
      <w:proofErr w:type="spellEnd"/>
      <w:r w:rsidR="001D3017" w:rsidRPr="001D3017">
        <w:rPr>
          <w:b/>
          <w:lang w:val="uk-UA"/>
        </w:rPr>
        <w:t xml:space="preserve"> доступу у м. Буча Бучанського району Київської області»</w:t>
      </w:r>
      <w:r w:rsidRPr="001D3BBA">
        <w:rPr>
          <w:lang w:val="uk-UA"/>
        </w:rPr>
        <w:t xml:space="preserve">            </w:t>
      </w:r>
    </w:p>
    <w:p w14:paraId="2BFA749A" w14:textId="77A70669" w:rsidR="009035C3" w:rsidRPr="001D3BBA" w:rsidRDefault="009035C3" w:rsidP="004C124A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bookmarkStart w:id="5" w:name="_Hlk140052351"/>
      <w:bookmarkStart w:id="6" w:name="_Hlk139463420"/>
      <w:r w:rsidRPr="001D3BBA">
        <w:rPr>
          <w:lang w:val="uk-UA"/>
        </w:rPr>
        <w:t>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№ </w:t>
      </w:r>
      <w:r w:rsidR="001E7AFA">
        <w:rPr>
          <w:lang w:val="uk-UA"/>
        </w:rPr>
        <w:t>664/КЕ/2025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від </w:t>
      </w:r>
      <w:r w:rsidR="001E7AFA">
        <w:rPr>
          <w:lang w:val="uk-UA"/>
        </w:rPr>
        <w:t>24</w:t>
      </w:r>
      <w:r>
        <w:rPr>
          <w:lang w:val="uk-UA"/>
        </w:rPr>
        <w:t>.0</w:t>
      </w:r>
      <w:r w:rsidR="001E7AFA">
        <w:rPr>
          <w:lang w:val="uk-UA"/>
        </w:rPr>
        <w:t>9</w:t>
      </w:r>
      <w:r>
        <w:rPr>
          <w:lang w:val="uk-UA"/>
        </w:rPr>
        <w:t xml:space="preserve">.2025 </w:t>
      </w:r>
      <w:r w:rsidRPr="001D3BBA">
        <w:rPr>
          <w:lang w:val="uk-UA"/>
        </w:rPr>
        <w:t>р.</w:t>
      </w:r>
      <w:r>
        <w:rPr>
          <w:lang w:val="uk-UA"/>
        </w:rPr>
        <w:t>,</w:t>
      </w:r>
      <w:bookmarkStart w:id="7" w:name="_Hlk157434039"/>
      <w:r>
        <w:rPr>
          <w:lang w:val="uk-UA"/>
        </w:rPr>
        <w:t xml:space="preserve"> виконаний ТОВ «</w:t>
      </w:r>
      <w:r w:rsidR="001E7AFA">
        <w:rPr>
          <w:lang w:val="uk-UA"/>
        </w:rPr>
        <w:t>Центр комплексних експертиз проектів</w:t>
      </w:r>
      <w:r>
        <w:rPr>
          <w:lang w:val="uk-UA"/>
        </w:rPr>
        <w:t xml:space="preserve">» </w:t>
      </w:r>
      <w:r w:rsidRPr="001D3BBA">
        <w:rPr>
          <w:lang w:val="uk-UA"/>
        </w:rPr>
        <w:t xml:space="preserve">за </w:t>
      </w:r>
      <w:r>
        <w:rPr>
          <w:lang w:val="uk-UA"/>
        </w:rPr>
        <w:t>робочим проектом</w:t>
      </w:r>
      <w:r w:rsidRPr="00684237">
        <w:rPr>
          <w:lang w:val="uk-UA"/>
        </w:rPr>
        <w:t xml:space="preserve"> </w:t>
      </w:r>
      <w:bookmarkEnd w:id="5"/>
      <w:bookmarkEnd w:id="7"/>
      <w:r w:rsidR="004C124A" w:rsidRPr="004C124A">
        <w:rPr>
          <w:lang w:val="uk-UA"/>
        </w:rPr>
        <w:t>«Капітальний ремонт вулиці Енергетиків на ділянці від бульвару Богдана Хмельницького до вул.</w:t>
      </w:r>
      <w:r w:rsidR="004C124A">
        <w:rPr>
          <w:lang w:val="uk-UA"/>
        </w:rPr>
        <w:t xml:space="preserve"> </w:t>
      </w:r>
      <w:r w:rsidR="004C124A" w:rsidRPr="004C124A">
        <w:rPr>
          <w:lang w:val="uk-UA"/>
        </w:rPr>
        <w:t xml:space="preserve">Захисників України з </w:t>
      </w:r>
      <w:proofErr w:type="spellStart"/>
      <w:r w:rsidR="004C124A" w:rsidRPr="004C124A">
        <w:rPr>
          <w:lang w:val="uk-UA"/>
        </w:rPr>
        <w:t>благоустроєм</w:t>
      </w:r>
      <w:proofErr w:type="spellEnd"/>
      <w:r w:rsidR="004C124A" w:rsidRPr="004C124A">
        <w:rPr>
          <w:lang w:val="uk-UA"/>
        </w:rPr>
        <w:t xml:space="preserve"> території та облаштуванням елементів </w:t>
      </w:r>
      <w:proofErr w:type="spellStart"/>
      <w:r w:rsidR="004C124A" w:rsidRPr="004C124A">
        <w:rPr>
          <w:lang w:val="uk-UA"/>
        </w:rPr>
        <w:t>безбар’єрного</w:t>
      </w:r>
      <w:proofErr w:type="spellEnd"/>
      <w:r w:rsidR="004C124A" w:rsidRPr="004C124A">
        <w:rPr>
          <w:lang w:val="uk-UA"/>
        </w:rPr>
        <w:t xml:space="preserve"> доступу у м.</w:t>
      </w:r>
      <w:r w:rsidR="004C124A">
        <w:rPr>
          <w:lang w:val="uk-UA"/>
        </w:rPr>
        <w:t xml:space="preserve"> </w:t>
      </w:r>
      <w:r w:rsidR="004C124A" w:rsidRPr="004C124A">
        <w:rPr>
          <w:lang w:val="uk-UA"/>
        </w:rPr>
        <w:t>Буча Бучанського району Київської області»</w:t>
      </w:r>
      <w:r w:rsidRPr="00684237">
        <w:rPr>
          <w:lang w:val="uk-UA"/>
        </w:rPr>
        <w:t xml:space="preserve"> розроблено</w:t>
      </w:r>
      <w:r w:rsidR="002C17D5">
        <w:rPr>
          <w:lang w:val="uk-UA"/>
        </w:rPr>
        <w:t>го</w:t>
      </w:r>
      <w:r w:rsidRPr="00684237">
        <w:rPr>
          <w:lang w:val="uk-UA"/>
        </w:rPr>
        <w:t xml:space="preserve"> </w:t>
      </w:r>
      <w:bookmarkEnd w:id="6"/>
      <w:r w:rsidRPr="00684237">
        <w:rPr>
          <w:lang w:val="uk-UA"/>
        </w:rPr>
        <w:t>ТОВ «</w:t>
      </w:r>
      <w:r w:rsidR="002F2A8A">
        <w:rPr>
          <w:lang w:val="uk-UA"/>
        </w:rPr>
        <w:t>УРБАН ДИЗАЙН</w:t>
      </w:r>
      <w:r w:rsidRPr="00684237">
        <w:rPr>
          <w:lang w:val="uk-UA"/>
        </w:rPr>
        <w:t>»,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42580E43" w14:textId="77777777" w:rsidR="009035C3" w:rsidRPr="001D3BBA" w:rsidRDefault="009035C3" w:rsidP="009035C3">
      <w:pPr>
        <w:ind w:firstLine="708"/>
        <w:rPr>
          <w:lang w:val="uk-UA"/>
        </w:rPr>
      </w:pPr>
    </w:p>
    <w:p w14:paraId="472803C5" w14:textId="77777777" w:rsidR="009035C3" w:rsidRPr="001D3BBA" w:rsidRDefault="009035C3" w:rsidP="009035C3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652577D4" w14:textId="77777777" w:rsidR="009035C3" w:rsidRPr="001D3BBA" w:rsidRDefault="009035C3" w:rsidP="009035C3">
      <w:pPr>
        <w:rPr>
          <w:b/>
          <w:lang w:val="uk-UA"/>
        </w:rPr>
      </w:pPr>
    </w:p>
    <w:p w14:paraId="6972E2FE" w14:textId="3CAC8F13" w:rsidR="009035C3" w:rsidRPr="001D3BBA" w:rsidRDefault="009035C3" w:rsidP="001779E5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за робочим проектом</w:t>
      </w:r>
      <w:r w:rsidRPr="00684237">
        <w:rPr>
          <w:lang w:val="uk-UA"/>
        </w:rPr>
        <w:t xml:space="preserve"> </w:t>
      </w:r>
      <w:r w:rsidR="00E930DD" w:rsidRPr="00E930DD">
        <w:rPr>
          <w:lang w:val="uk-UA"/>
        </w:rPr>
        <w:t>«</w:t>
      </w:r>
      <w:r w:rsidR="002F2A8A" w:rsidRPr="002F2A8A">
        <w:rPr>
          <w:lang w:val="uk-UA"/>
        </w:rPr>
        <w:t xml:space="preserve">Капітальний ремонт вулиці Енергетиків на ділянці від бульвару Богдана Хмельницького до вул. Захисників України з </w:t>
      </w:r>
      <w:proofErr w:type="spellStart"/>
      <w:r w:rsidR="002F2A8A" w:rsidRPr="002F2A8A">
        <w:rPr>
          <w:lang w:val="uk-UA"/>
        </w:rPr>
        <w:t>благоустроєм</w:t>
      </w:r>
      <w:proofErr w:type="spellEnd"/>
      <w:r w:rsidR="002F2A8A" w:rsidRPr="002F2A8A">
        <w:rPr>
          <w:lang w:val="uk-UA"/>
        </w:rPr>
        <w:t xml:space="preserve"> території та облаштуванням елементів </w:t>
      </w:r>
      <w:proofErr w:type="spellStart"/>
      <w:r w:rsidR="002F2A8A" w:rsidRPr="002F2A8A">
        <w:rPr>
          <w:lang w:val="uk-UA"/>
        </w:rPr>
        <w:t>безбар’єрного</w:t>
      </w:r>
      <w:proofErr w:type="spellEnd"/>
      <w:r w:rsidR="002F2A8A" w:rsidRPr="002F2A8A">
        <w:rPr>
          <w:lang w:val="uk-UA"/>
        </w:rPr>
        <w:t xml:space="preserve"> доступу у м. Буча Бучанського району Київської області»</w:t>
      </w:r>
      <w:r w:rsidR="00E908C6">
        <w:rPr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777B2873" w14:textId="77777777" w:rsidR="009035C3" w:rsidRPr="001D3BBA" w:rsidRDefault="009035C3" w:rsidP="009035C3">
      <w:pPr>
        <w:ind w:firstLine="426"/>
        <w:rPr>
          <w:b/>
          <w:bCs/>
          <w:spacing w:val="-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1430"/>
        <w:gridCol w:w="1943"/>
      </w:tblGrid>
      <w:tr w:rsidR="009035C3" w:rsidRPr="001D3BBA" w14:paraId="7188C539" w14:textId="77777777" w:rsidTr="00052922"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BBF7C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DCDB2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8CA61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9035C3" w:rsidRPr="001D3BBA" w14:paraId="7209EEC3" w14:textId="77777777" w:rsidTr="00052922"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321AE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FE15C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5565" w14:textId="41A7E6F3" w:rsidR="009035C3" w:rsidRPr="001D3BBA" w:rsidRDefault="00E908C6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225951,123</w:t>
            </w:r>
          </w:p>
        </w:tc>
      </w:tr>
      <w:tr w:rsidR="009035C3" w:rsidRPr="001D3BBA" w14:paraId="5C05789A" w14:textId="77777777" w:rsidTr="00052922"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9E56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C0782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8DDE5" w14:textId="58EDFD12" w:rsidR="009035C3" w:rsidRPr="001D3BBA" w:rsidRDefault="00E908C6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168084,708</w:t>
            </w:r>
          </w:p>
        </w:tc>
      </w:tr>
      <w:tr w:rsidR="009035C3" w:rsidRPr="001D3BBA" w14:paraId="4BCA92BD" w14:textId="77777777" w:rsidTr="00052922"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80B0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CA7D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DC20" w14:textId="5C3BB0EC" w:rsidR="009035C3" w:rsidRPr="001D3BBA" w:rsidRDefault="00361594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4818,825</w:t>
            </w:r>
          </w:p>
        </w:tc>
      </w:tr>
      <w:tr w:rsidR="009035C3" w:rsidRPr="001D3BBA" w14:paraId="044A3F21" w14:textId="77777777" w:rsidTr="00052922"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C31B4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BA674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D5E5F" w14:textId="79DC8E05" w:rsidR="009035C3" w:rsidRPr="001D3BBA" w:rsidRDefault="00361594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53047,590</w:t>
            </w:r>
          </w:p>
        </w:tc>
      </w:tr>
    </w:tbl>
    <w:p w14:paraId="2F647595" w14:textId="77777777" w:rsidR="009035C3" w:rsidRDefault="009035C3" w:rsidP="009035C3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3BFFAF7E" w14:textId="77777777" w:rsidR="009035C3" w:rsidRPr="001D3BBA" w:rsidRDefault="009035C3" w:rsidP="009035C3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5AFC50DC" w14:textId="1402D3E4" w:rsidR="009035C3" w:rsidRPr="001D3BBA" w:rsidRDefault="009035C3" w:rsidP="009035C3">
      <w:pPr>
        <w:tabs>
          <w:tab w:val="left" w:pos="0"/>
        </w:tabs>
        <w:autoSpaceDN w:val="0"/>
        <w:rPr>
          <w:bCs/>
          <w:lang w:val="uk-UA"/>
        </w:rPr>
      </w:pPr>
      <w:r w:rsidRPr="001D3BBA">
        <w:rPr>
          <w:bCs/>
          <w:lang w:val="uk-UA"/>
        </w:rPr>
        <w:t xml:space="preserve">      3.  Контроль за виконанням даного рішення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1CB6EAD4" w14:textId="77777777" w:rsidR="009035C3" w:rsidRPr="001D3BBA" w:rsidRDefault="009035C3" w:rsidP="009035C3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05B97DD" w14:textId="77777777" w:rsidR="009035C3" w:rsidRPr="001D3BBA" w:rsidRDefault="009035C3" w:rsidP="009035C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B074F6D" w14:textId="5AFA9D14" w:rsidR="00EA57A9" w:rsidRDefault="00361594" w:rsidP="00F54B7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</w:t>
      </w:r>
      <w:r w:rsidR="009035C3">
        <w:rPr>
          <w:b/>
          <w:bCs/>
          <w:sz w:val="28"/>
          <w:szCs w:val="28"/>
          <w:lang w:val="uk-UA"/>
        </w:rPr>
        <w:t>іськ</w:t>
      </w:r>
      <w:r>
        <w:rPr>
          <w:b/>
          <w:bCs/>
          <w:sz w:val="28"/>
          <w:szCs w:val="28"/>
          <w:lang w:val="uk-UA"/>
        </w:rPr>
        <w:t>ий</w:t>
      </w:r>
      <w:r w:rsidR="009035C3">
        <w:rPr>
          <w:b/>
          <w:bCs/>
          <w:sz w:val="28"/>
          <w:szCs w:val="28"/>
          <w:lang w:val="uk-UA"/>
        </w:rPr>
        <w:t xml:space="preserve"> голов</w:t>
      </w:r>
      <w:r>
        <w:rPr>
          <w:b/>
          <w:bCs/>
          <w:sz w:val="28"/>
          <w:szCs w:val="28"/>
          <w:lang w:val="uk-UA"/>
        </w:rPr>
        <w:t>а</w:t>
      </w:r>
      <w:r w:rsidR="009035C3">
        <w:rPr>
          <w:b/>
          <w:bCs/>
          <w:sz w:val="28"/>
          <w:szCs w:val="28"/>
          <w:lang w:val="uk-UA"/>
        </w:rPr>
        <w:tab/>
      </w:r>
      <w:r w:rsidR="009035C3">
        <w:rPr>
          <w:b/>
          <w:bCs/>
          <w:sz w:val="28"/>
          <w:szCs w:val="28"/>
          <w:lang w:val="uk-UA"/>
        </w:rPr>
        <w:tab/>
        <w:t xml:space="preserve">                    </w:t>
      </w:r>
      <w:r w:rsidR="009035C3">
        <w:rPr>
          <w:b/>
          <w:bCs/>
          <w:sz w:val="28"/>
          <w:szCs w:val="28"/>
          <w:lang w:val="uk-UA"/>
        </w:rPr>
        <w:tab/>
      </w:r>
      <w:r w:rsidR="009035C3">
        <w:rPr>
          <w:b/>
          <w:bCs/>
          <w:sz w:val="28"/>
          <w:szCs w:val="28"/>
          <w:lang w:val="uk-UA"/>
        </w:rPr>
        <w:tab/>
      </w:r>
      <w:r w:rsidR="009035C3">
        <w:rPr>
          <w:b/>
          <w:bCs/>
          <w:sz w:val="28"/>
          <w:szCs w:val="28"/>
          <w:lang w:val="uk-UA"/>
        </w:rPr>
        <w:tab/>
        <w:t xml:space="preserve">    </w:t>
      </w:r>
      <w:r w:rsidR="00337DC2">
        <w:rPr>
          <w:b/>
          <w:bCs/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 xml:space="preserve">   </w:t>
      </w:r>
      <w:r w:rsidR="006D4D55">
        <w:rPr>
          <w:b/>
          <w:bCs/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>Анатолій ФЕДОРУК</w:t>
      </w:r>
      <w:bookmarkEnd w:id="0"/>
    </w:p>
    <w:sectPr w:rsidR="00EA57A9" w:rsidSect="00D6718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7"/>
    <w:rsid w:val="00050908"/>
    <w:rsid w:val="000C64A2"/>
    <w:rsid w:val="000D0146"/>
    <w:rsid w:val="000E5228"/>
    <w:rsid w:val="00114582"/>
    <w:rsid w:val="001249BD"/>
    <w:rsid w:val="00127803"/>
    <w:rsid w:val="001341D1"/>
    <w:rsid w:val="00136234"/>
    <w:rsid w:val="00161CD4"/>
    <w:rsid w:val="00163548"/>
    <w:rsid w:val="0017121D"/>
    <w:rsid w:val="001779E5"/>
    <w:rsid w:val="00183A95"/>
    <w:rsid w:val="001C1715"/>
    <w:rsid w:val="001D1403"/>
    <w:rsid w:val="001D3017"/>
    <w:rsid w:val="001D40D0"/>
    <w:rsid w:val="001E7AFA"/>
    <w:rsid w:val="00235C0D"/>
    <w:rsid w:val="00274C3B"/>
    <w:rsid w:val="002970BD"/>
    <w:rsid w:val="002C17D5"/>
    <w:rsid w:val="002E7813"/>
    <w:rsid w:val="002F2A8A"/>
    <w:rsid w:val="00337DC2"/>
    <w:rsid w:val="0035519D"/>
    <w:rsid w:val="00361594"/>
    <w:rsid w:val="00372635"/>
    <w:rsid w:val="003851C4"/>
    <w:rsid w:val="003B65D8"/>
    <w:rsid w:val="003F79B7"/>
    <w:rsid w:val="00422F28"/>
    <w:rsid w:val="004609E0"/>
    <w:rsid w:val="004725F5"/>
    <w:rsid w:val="00484000"/>
    <w:rsid w:val="004A5452"/>
    <w:rsid w:val="004C124A"/>
    <w:rsid w:val="004D6D8D"/>
    <w:rsid w:val="004F1841"/>
    <w:rsid w:val="00525B35"/>
    <w:rsid w:val="00532418"/>
    <w:rsid w:val="005B14CC"/>
    <w:rsid w:val="005C0FEC"/>
    <w:rsid w:val="005C3F61"/>
    <w:rsid w:val="00600C5A"/>
    <w:rsid w:val="00601FB1"/>
    <w:rsid w:val="0066779C"/>
    <w:rsid w:val="006D4D55"/>
    <w:rsid w:val="006D7F11"/>
    <w:rsid w:val="00731B72"/>
    <w:rsid w:val="0076260F"/>
    <w:rsid w:val="00772A64"/>
    <w:rsid w:val="007B6521"/>
    <w:rsid w:val="007F6C65"/>
    <w:rsid w:val="00820606"/>
    <w:rsid w:val="00824909"/>
    <w:rsid w:val="00843196"/>
    <w:rsid w:val="00864F63"/>
    <w:rsid w:val="00875A48"/>
    <w:rsid w:val="00893F1E"/>
    <w:rsid w:val="008B10F6"/>
    <w:rsid w:val="008D656C"/>
    <w:rsid w:val="009035C3"/>
    <w:rsid w:val="009044C8"/>
    <w:rsid w:val="00917893"/>
    <w:rsid w:val="009603E4"/>
    <w:rsid w:val="00983941"/>
    <w:rsid w:val="00A16976"/>
    <w:rsid w:val="00AA149A"/>
    <w:rsid w:val="00AD15D7"/>
    <w:rsid w:val="00AE2738"/>
    <w:rsid w:val="00B647B8"/>
    <w:rsid w:val="00B83A3B"/>
    <w:rsid w:val="00B86DAA"/>
    <w:rsid w:val="00BB2E26"/>
    <w:rsid w:val="00BC7D94"/>
    <w:rsid w:val="00C02EB7"/>
    <w:rsid w:val="00C17446"/>
    <w:rsid w:val="00C35C1F"/>
    <w:rsid w:val="00C410D8"/>
    <w:rsid w:val="00C50180"/>
    <w:rsid w:val="00C81FB9"/>
    <w:rsid w:val="00C831FB"/>
    <w:rsid w:val="00D2282C"/>
    <w:rsid w:val="00D22B28"/>
    <w:rsid w:val="00D423D2"/>
    <w:rsid w:val="00D6718E"/>
    <w:rsid w:val="00DA3D3A"/>
    <w:rsid w:val="00DB5048"/>
    <w:rsid w:val="00DF0E34"/>
    <w:rsid w:val="00E251C7"/>
    <w:rsid w:val="00E4277F"/>
    <w:rsid w:val="00E5085F"/>
    <w:rsid w:val="00E908C6"/>
    <w:rsid w:val="00E930DD"/>
    <w:rsid w:val="00EA57A9"/>
    <w:rsid w:val="00EE7B9A"/>
    <w:rsid w:val="00EF21EE"/>
    <w:rsid w:val="00F02533"/>
    <w:rsid w:val="00F07252"/>
    <w:rsid w:val="00F159FD"/>
    <w:rsid w:val="00F54B7B"/>
    <w:rsid w:val="00FF4417"/>
    <w:rsid w:val="00FF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8E501"/>
  <w15:chartTrackingRefBased/>
  <w15:docId w15:val="{38310272-CEFD-4C9C-B690-0FFBF25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5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5C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CDAC-0F1D-4674-92B5-BFF3A33B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1282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 Zhukovec</dc:creator>
  <cp:keywords/>
  <dc:description/>
  <cp:lastModifiedBy>Olha Pronko</cp:lastModifiedBy>
  <cp:revision>7</cp:revision>
  <cp:lastPrinted>2025-10-08T07:56:00Z</cp:lastPrinted>
  <dcterms:created xsi:type="dcterms:W3CDTF">2025-09-30T05:25:00Z</dcterms:created>
  <dcterms:modified xsi:type="dcterms:W3CDTF">2025-10-30T12:21:00Z</dcterms:modified>
</cp:coreProperties>
</file>