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8FF16" wp14:editId="78AED9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7F43" w:rsidRPr="00BE7D91" w:rsidRDefault="00917F43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8FF1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917F43" w:rsidRPr="00BE7D91" w:rsidRDefault="00917F43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06946997" r:id="rId9"/>
        </w:object>
      </w:r>
    </w:p>
    <w:p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7F43" w:rsidRPr="003479D4" w:rsidTr="000F75AE">
        <w:tc>
          <w:tcPr>
            <w:tcW w:w="9628" w:type="dxa"/>
          </w:tcPr>
          <w:p w:rsidR="00917F43" w:rsidRDefault="00917F43" w:rsidP="000F75A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17F43" w:rsidRPr="003479D4" w:rsidRDefault="00917F43" w:rsidP="000F75AE">
            <w:pPr>
              <w:rPr>
                <w:lang w:val="uk-UA"/>
              </w:rPr>
            </w:pPr>
          </w:p>
        </w:tc>
      </w:tr>
    </w:tbl>
    <w:p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5F90" w:rsidRPr="00930B2A" w:rsidRDefault="003F75C2" w:rsidP="00930B2A">
      <w:pPr>
        <w:pStyle w:val="1"/>
        <w:spacing w:line="276" w:lineRule="auto"/>
        <w:rPr>
          <w:szCs w:val="24"/>
        </w:rPr>
      </w:pPr>
      <w:r>
        <w:rPr>
          <w:szCs w:val="24"/>
        </w:rPr>
        <w:t>15.02</w:t>
      </w:r>
      <w:r w:rsidR="008F6D59" w:rsidRPr="00930B2A">
        <w:rPr>
          <w:szCs w:val="24"/>
        </w:rPr>
        <w:t xml:space="preserve">.2022 </w:t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5A71FF" w:rsidRPr="00930B2A">
        <w:rPr>
          <w:szCs w:val="24"/>
        </w:rPr>
        <w:t xml:space="preserve">                </w:t>
      </w:r>
      <w:r w:rsidR="00DD2F28" w:rsidRPr="00930B2A">
        <w:rPr>
          <w:szCs w:val="24"/>
        </w:rPr>
        <w:t xml:space="preserve">            </w:t>
      </w:r>
      <w:r w:rsidR="007F73E2" w:rsidRPr="00930B2A">
        <w:rPr>
          <w:szCs w:val="24"/>
        </w:rPr>
        <w:t xml:space="preserve">                  </w:t>
      </w:r>
      <w:r w:rsidR="008F6D59" w:rsidRPr="00930B2A">
        <w:rPr>
          <w:szCs w:val="24"/>
        </w:rPr>
        <w:t xml:space="preserve">      </w:t>
      </w:r>
      <w:r w:rsidR="00930B2A" w:rsidRPr="00930B2A">
        <w:rPr>
          <w:szCs w:val="24"/>
          <w:lang w:val="en-US"/>
        </w:rPr>
        <w:t xml:space="preserve">          </w:t>
      </w:r>
      <w:r w:rsidR="00134A4C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   </w:t>
      </w:r>
      <w:r>
        <w:rPr>
          <w:szCs w:val="24"/>
        </w:rPr>
        <w:t>№</w:t>
      </w:r>
      <w:r w:rsidR="008F6D59" w:rsidRPr="00930B2A">
        <w:rPr>
          <w:szCs w:val="24"/>
        </w:rPr>
        <w:t xml:space="preserve">     </w:t>
      </w:r>
      <w:r w:rsidR="00EB3B3A">
        <w:rPr>
          <w:szCs w:val="24"/>
          <w:lang w:val="ru-RU"/>
        </w:rPr>
        <w:t>79</w:t>
      </w:r>
      <w:r w:rsidR="008F6D59" w:rsidRPr="00930B2A">
        <w:rPr>
          <w:szCs w:val="24"/>
        </w:rPr>
        <w:t xml:space="preserve">    </w:t>
      </w:r>
    </w:p>
    <w:p w:rsidR="003E7BBE" w:rsidRPr="00930B2A" w:rsidRDefault="00DD2F28" w:rsidP="00930B2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</w:t>
      </w:r>
      <w:r w:rsidR="005A71FF" w:rsidRPr="00930B2A">
        <w:rPr>
          <w:b/>
          <w:szCs w:val="24"/>
        </w:rPr>
        <w:t xml:space="preserve">   </w:t>
      </w:r>
    </w:p>
    <w:p w:rsidR="0027383F" w:rsidRPr="00930B2A" w:rsidRDefault="003E7BBE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</w:t>
      </w:r>
      <w:r w:rsidR="007610AE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будівлі</w:t>
      </w:r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>Блиставицького</w:t>
      </w:r>
      <w:proofErr w:type="spellEnd"/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закладу загальної середньої освіти І-ІІІ ступенів №6 (утеплення фасадів та заміна покрівлі) по вул. Соборна</w:t>
      </w:r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>,</w:t>
      </w:r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27 в </w:t>
      </w:r>
      <w:proofErr w:type="spellStart"/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>с.Блиставиця</w:t>
      </w:r>
      <w:proofErr w:type="spellEnd"/>
      <w:r w:rsidR="00ED7A1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, </w:t>
      </w:r>
      <w:r w:rsidR="003F75C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Київська область</w:t>
      </w:r>
      <w:r w:rsidR="005E1AF9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5E1AF9" w:rsidRPr="003F75C2" w:rsidRDefault="005E1AF9" w:rsidP="003F75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E7BBE" w:rsidRPr="00930B2A" w:rsidRDefault="00BC42A8" w:rsidP="00ED7A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</w:t>
      </w:r>
      <w:r w:rsidR="007610AE">
        <w:rPr>
          <w:rFonts w:ascii="Times New Roman" w:hAnsi="Times New Roman" w:cs="Times New Roman"/>
          <w:sz w:val="24"/>
          <w:szCs w:val="24"/>
          <w:lang w:val="uk-UA" w:eastAsia="uk-UA"/>
        </w:rPr>
        <w:t>будівлі</w:t>
      </w:r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Блиставицького</w:t>
      </w:r>
      <w:proofErr w:type="spellEnd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закладу загальної середньої освіти І-ІІІ ступенів №6 (утеплення фасадів та заміна покрівлі) по вул. Соборна, 27 в </w:t>
      </w:r>
      <w:proofErr w:type="spellStart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с.Блиставиця</w:t>
      </w:r>
      <w:proofErr w:type="spellEnd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,  Київська область»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розроблену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0646B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ТОВ «</w:t>
      </w:r>
      <w:r w:rsidR="003F75C2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СТУДІЯ ВУЛИЧНОГО ПРОСТОРУ</w:t>
      </w:r>
      <w:r w:rsidR="00307424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0101E4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експертна оцінка</w:t>
      </w:r>
      <w:r w:rsidR="00AC0020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0646B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30871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0087</w:t>
      </w:r>
      <w:r w:rsidR="003F75C2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-22Е </w:t>
      </w:r>
      <w:r w:rsidR="005E1AF9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134A4C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53267C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134A4C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.02</w:t>
      </w:r>
      <w:r w:rsidR="003F75C2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.2022 </w:t>
      </w:r>
      <w:r w:rsidR="00AC0020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року, </w:t>
      </w:r>
      <w:r w:rsidR="00307424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виданий</w:t>
      </w:r>
      <w:r w:rsidR="00D2771E" w:rsidRPr="0060759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34A4C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ТОВ «Науково-виробниче підприємство «Міжрегіональна будівельна експертиза»</w:t>
      </w:r>
      <w:r w:rsidR="00AC0020" w:rsidRPr="00607597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8F6D59" w:rsidRPr="00930B2A" w:rsidRDefault="003E7BBE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8F6D59" w:rsidRPr="00930B2A" w:rsidRDefault="008F6D59" w:rsidP="00930B2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AC0020" w:rsidRPr="00AD41E0" w:rsidRDefault="00AD41E0" w:rsidP="00AD41E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1. 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</w:t>
      </w:r>
      <w:r w:rsidR="007610A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будівлі </w:t>
      </w:r>
      <w:proofErr w:type="spellStart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Блиставицького</w:t>
      </w:r>
      <w:proofErr w:type="spellEnd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закладу загальної середньої освіти І-ІІІ ступенів №6 (утеплення фасадів та заміна покрівлі) по вул. Соборна, 27 в </w:t>
      </w:r>
      <w:proofErr w:type="spellStart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с.Блиставиця</w:t>
      </w:r>
      <w:proofErr w:type="spellEnd"/>
      <w:r w:rsidR="00ED7A12" w:rsidRPr="00ED7A12">
        <w:rPr>
          <w:rFonts w:ascii="Times New Roman" w:hAnsi="Times New Roman" w:cs="Times New Roman"/>
          <w:sz w:val="24"/>
          <w:szCs w:val="24"/>
          <w:lang w:val="uk-UA" w:eastAsia="uk-UA"/>
        </w:rPr>
        <w:t>,  Київська область»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AC0020" w:rsidRPr="00AD41E0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D5F90" w:rsidRPr="00930B2A" w:rsidRDefault="004D5F9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D41E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</w:t>
            </w:r>
          </w:p>
        </w:tc>
        <w:tc>
          <w:tcPr>
            <w:tcW w:w="2999" w:type="dxa"/>
          </w:tcPr>
          <w:p w:rsidR="00AC0020" w:rsidRPr="00030871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9189,</w:t>
            </w:r>
            <w:r w:rsidR="0003087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490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930B2A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AC0020" w:rsidRPr="00030871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7378,</w:t>
            </w:r>
            <w:r w:rsidR="0003087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795</w:t>
            </w:r>
          </w:p>
        </w:tc>
      </w:tr>
      <w:tr w:rsidR="00B16711" w:rsidRPr="00930B2A" w:rsidTr="00AC0020"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930B2A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B16711" w:rsidRPr="00030871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0,</w:t>
            </w:r>
            <w:r w:rsidR="0003087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000</w:t>
            </w:r>
          </w:p>
        </w:tc>
      </w:tr>
      <w:tr w:rsidR="00B16711" w:rsidRPr="00930B2A" w:rsidTr="0040646B">
        <w:trPr>
          <w:trHeight w:val="189"/>
        </w:trPr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930B2A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B16711" w:rsidRPr="00030871" w:rsidRDefault="00AD41E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1810,</w:t>
            </w:r>
            <w:r w:rsidR="0003087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695</w:t>
            </w:r>
          </w:p>
        </w:tc>
      </w:tr>
    </w:tbl>
    <w:p w:rsidR="006C27DC" w:rsidRPr="00930B2A" w:rsidRDefault="006C27DC" w:rsidP="00930B2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930B2A" w:rsidRDefault="00F96A20" w:rsidP="00AD41E0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30B2A" w:rsidRDefault="00F96A20" w:rsidP="00AD41E0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</w:p>
    <w:p w:rsidR="00951F0A" w:rsidRPr="00930B2A" w:rsidRDefault="00F96A20" w:rsidP="00AD41E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930B2A" w:rsidRDefault="003E7BBE" w:rsidP="00930B2A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B2A" w:rsidRDefault="00930B2A" w:rsidP="00930B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467CC" w:rsidRPr="00930B2A" w:rsidRDefault="004D5F90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85327E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85327E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30B2A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8F6D59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="0085327E"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85327E"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8467CC" w:rsidRPr="00930B2A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C40" w:rsidRDefault="00C73C40" w:rsidP="00A7732B">
      <w:pPr>
        <w:spacing w:after="0" w:line="240" w:lineRule="auto"/>
      </w:pPr>
      <w:r>
        <w:separator/>
      </w:r>
    </w:p>
  </w:endnote>
  <w:endnote w:type="continuationSeparator" w:id="0">
    <w:p w:rsidR="00C73C40" w:rsidRDefault="00C73C40" w:rsidP="00A7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C40" w:rsidRDefault="00C73C40" w:rsidP="00A7732B">
      <w:pPr>
        <w:spacing w:after="0" w:line="240" w:lineRule="auto"/>
      </w:pPr>
      <w:r>
        <w:separator/>
      </w:r>
    </w:p>
  </w:footnote>
  <w:footnote w:type="continuationSeparator" w:id="0">
    <w:p w:rsidR="00C73C40" w:rsidRDefault="00C73C40" w:rsidP="00A7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32B" w:rsidRPr="00A7732B" w:rsidRDefault="00A7732B">
    <w:pPr>
      <w:pStyle w:val="a9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F126B"/>
    <w:multiLevelType w:val="hybridMultilevel"/>
    <w:tmpl w:val="4C9A41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0"/>
  </w:num>
  <w:num w:numId="5">
    <w:abstractNumId w:val="9"/>
  </w:num>
  <w:num w:numId="6">
    <w:abstractNumId w:val="6"/>
  </w:num>
  <w:num w:numId="7">
    <w:abstractNumId w:val="7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01E4"/>
    <w:rsid w:val="000160C7"/>
    <w:rsid w:val="00021C47"/>
    <w:rsid w:val="00023826"/>
    <w:rsid w:val="00024714"/>
    <w:rsid w:val="000268CD"/>
    <w:rsid w:val="00030871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34A4C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1F7B4F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2CD"/>
    <w:rsid w:val="003805BC"/>
    <w:rsid w:val="003847D8"/>
    <w:rsid w:val="00391360"/>
    <w:rsid w:val="00392EA3"/>
    <w:rsid w:val="0039342B"/>
    <w:rsid w:val="0039506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5C2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1BFA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267C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897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4CDF"/>
    <w:rsid w:val="00607597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04E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3451B"/>
    <w:rsid w:val="007436D5"/>
    <w:rsid w:val="00744F3E"/>
    <w:rsid w:val="00751F92"/>
    <w:rsid w:val="0075343F"/>
    <w:rsid w:val="00753CB7"/>
    <w:rsid w:val="007542DB"/>
    <w:rsid w:val="00754975"/>
    <w:rsid w:val="0075556F"/>
    <w:rsid w:val="00756306"/>
    <w:rsid w:val="007565A8"/>
    <w:rsid w:val="007610AE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3A9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424B"/>
    <w:rsid w:val="00915D21"/>
    <w:rsid w:val="00917F43"/>
    <w:rsid w:val="00924497"/>
    <w:rsid w:val="00930B2A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7732B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D41E0"/>
    <w:rsid w:val="00AE0519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3C40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53E4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090C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6A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3D88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B3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D7A1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5A2B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77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32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77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32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64B3-1048-4C9E-9BEC-B4FB4E04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25</cp:revision>
  <cp:lastPrinted>2022-02-17T13:36:00Z</cp:lastPrinted>
  <dcterms:created xsi:type="dcterms:W3CDTF">2022-01-17T08:11:00Z</dcterms:created>
  <dcterms:modified xsi:type="dcterms:W3CDTF">2022-02-21T09:10:00Z</dcterms:modified>
</cp:coreProperties>
</file>