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44CD5A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5144CD5A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3224353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C40770" w:rsidR="005E302E" w:rsidRPr="005E302E" w:rsidRDefault="00A50913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2E461A">
              <w:rPr>
                <w:bCs/>
              </w:rPr>
              <w:t>0</w:t>
            </w:r>
            <w:r>
              <w:rPr>
                <w:bCs/>
              </w:rPr>
              <w:t>.</w:t>
            </w:r>
            <w:r w:rsidR="002E461A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58096F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D596EC8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01C2E">
              <w:rPr>
                <w:bCs/>
              </w:rPr>
              <w:t>2389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17F6B820" w14:textId="77777777" w:rsidR="00C13DAA" w:rsidRDefault="00A22007" w:rsidP="00A22007">
      <w:pPr>
        <w:ind w:right="3543"/>
        <w:rPr>
          <w:b/>
        </w:rPr>
      </w:pPr>
      <w:r w:rsidRPr="00B355D7">
        <w:rPr>
          <w:b/>
        </w:rPr>
        <w:t xml:space="preserve">Про участь батька </w:t>
      </w:r>
      <w:bookmarkStart w:id="0" w:name="_Hlk162611456"/>
      <w:r w:rsidR="00C13DAA">
        <w:rPr>
          <w:b/>
        </w:rPr>
        <w:t>*****</w:t>
      </w:r>
      <w:r w:rsidR="009B3941">
        <w:rPr>
          <w:b/>
        </w:rPr>
        <w:t xml:space="preserve">, </w:t>
      </w:r>
      <w:r w:rsidR="00C13DAA">
        <w:rPr>
          <w:b/>
        </w:rPr>
        <w:t>****</w:t>
      </w:r>
      <w:r w:rsidRPr="00B355D7">
        <w:rPr>
          <w:b/>
        </w:rPr>
        <w:t xml:space="preserve"> </w:t>
      </w:r>
      <w:bookmarkEnd w:id="0"/>
      <w:r w:rsidRPr="00B355D7">
        <w:rPr>
          <w:b/>
        </w:rPr>
        <w:t xml:space="preserve">р.н., </w:t>
      </w:r>
    </w:p>
    <w:p w14:paraId="2D99A09C" w14:textId="03E8E06F" w:rsidR="00A22007" w:rsidRPr="00B355D7" w:rsidRDefault="00A22007" w:rsidP="00A22007">
      <w:pPr>
        <w:ind w:right="3543"/>
        <w:rPr>
          <w:b/>
        </w:rPr>
      </w:pPr>
      <w:r w:rsidRPr="00B355D7">
        <w:rPr>
          <w:b/>
        </w:rPr>
        <w:t xml:space="preserve">у вихованні </w:t>
      </w:r>
      <w:r w:rsidR="00537FBC">
        <w:rPr>
          <w:b/>
        </w:rPr>
        <w:t>дитини</w:t>
      </w:r>
    </w:p>
    <w:p w14:paraId="79B348C0" w14:textId="77777777" w:rsidR="00A22007" w:rsidRPr="00B355D7" w:rsidRDefault="00A22007" w:rsidP="00A22007">
      <w:pPr>
        <w:jc w:val="both"/>
      </w:pPr>
    </w:p>
    <w:p w14:paraId="6DFAE3E9" w14:textId="0B0C28C3" w:rsidR="00A22007" w:rsidRPr="00B355D7" w:rsidRDefault="00A22007" w:rsidP="00A22007">
      <w:pPr>
        <w:ind w:firstLine="708"/>
        <w:jc w:val="both"/>
      </w:pPr>
      <w:r w:rsidRPr="00B355D7">
        <w:t xml:space="preserve">Розглянувши </w:t>
      </w:r>
      <w:r w:rsidR="00EF6E60">
        <w:t>звернення</w:t>
      </w:r>
      <w:r w:rsidRPr="00B355D7">
        <w:t xml:space="preserve"> громадяни</w:t>
      </w:r>
      <w:r>
        <w:t>на</w:t>
      </w:r>
      <w:r w:rsidRPr="00B355D7">
        <w:t xml:space="preserve"> </w:t>
      </w:r>
      <w:r w:rsidR="001C03B3" w:rsidRPr="001C03B3">
        <w:rPr>
          <w:bCs/>
        </w:rPr>
        <w:t xml:space="preserve">*****, **** </w:t>
      </w:r>
      <w:r w:rsidRPr="00B355D7">
        <w:t xml:space="preserve">р.н., від </w:t>
      </w:r>
      <w:r w:rsidR="001D6686">
        <w:t>11</w:t>
      </w:r>
      <w:r w:rsidR="00537FBC">
        <w:t>.</w:t>
      </w:r>
      <w:r w:rsidR="001D6686">
        <w:t>12</w:t>
      </w:r>
      <w:r w:rsidR="009B3941">
        <w:t>.2023</w:t>
      </w:r>
      <w:r w:rsidRPr="00B355D7">
        <w:t xml:space="preserve"> за № </w:t>
      </w:r>
      <w:r w:rsidR="00537FBC">
        <w:t>П-</w:t>
      </w:r>
      <w:r w:rsidR="004509EF">
        <w:t>31509</w:t>
      </w:r>
      <w:r w:rsidRPr="00B355D7">
        <w:t xml:space="preserve"> щодо </w:t>
      </w:r>
      <w:r>
        <w:t xml:space="preserve">участі у вихованні </w:t>
      </w:r>
      <w:r w:rsidR="00537FBC">
        <w:t>дитини</w:t>
      </w:r>
      <w:r>
        <w:t>, к</w:t>
      </w:r>
      <w:r w:rsidRPr="00B355D7">
        <w:t xml:space="preserve">еруючись Цивільним та Сімейним кодексами України, </w:t>
      </w:r>
      <w:r w:rsidR="00F72AB2">
        <w:t>З</w:t>
      </w:r>
      <w:r w:rsidRPr="00B355D7">
        <w:t xml:space="preserve">аконом України «Про охорону дитинства», п. 73 </w:t>
      </w:r>
      <w:r w:rsidRPr="00B355D7">
        <w:rPr>
          <w:bCs/>
        </w:rPr>
        <w:t xml:space="preserve"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 вересня 2008 року № 866, </w:t>
      </w:r>
      <w:r w:rsidRPr="00B355D7">
        <w:t xml:space="preserve">враховуючи рекомендації комісії з питань захисту прав дитини від </w:t>
      </w:r>
      <w:r w:rsidR="00537FBC">
        <w:t>2</w:t>
      </w:r>
      <w:r w:rsidR="004509EF">
        <w:t>0</w:t>
      </w:r>
      <w:r w:rsidR="00537FBC">
        <w:t>.</w:t>
      </w:r>
      <w:r w:rsidR="004509EF">
        <w:t>12</w:t>
      </w:r>
      <w:r w:rsidR="00E66A2D">
        <w:t>.2023</w:t>
      </w:r>
      <w:r w:rsidRPr="00B355D7">
        <w:t xml:space="preserve">, зважаючи на ставлення до виховання дітей кожного з батьків, керуючись </w:t>
      </w:r>
      <w:r>
        <w:t>з</w:t>
      </w:r>
      <w:r w:rsidRPr="00B355D7">
        <w:t>аконом України «Про місцеве самоврядування в Україні», виконавчий комітет Бучанської міської ради</w:t>
      </w:r>
    </w:p>
    <w:p w14:paraId="4D064CB7" w14:textId="77777777" w:rsidR="00A22007" w:rsidRPr="00B355D7" w:rsidRDefault="00A22007" w:rsidP="00A22007">
      <w:pPr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110378AF" w:rsidR="00A22007" w:rsidRPr="00B355D7" w:rsidRDefault="009F4011" w:rsidP="00A22007">
      <w:pPr>
        <w:numPr>
          <w:ilvl w:val="0"/>
          <w:numId w:val="1"/>
        </w:numPr>
        <w:ind w:left="0" w:firstLine="709"/>
        <w:contextualSpacing/>
        <w:jc w:val="both"/>
      </w:pPr>
      <w:r>
        <w:t>З</w:t>
      </w:r>
      <w:r w:rsidRPr="00B355D7">
        <w:t xml:space="preserve">атвердити висновок </w:t>
      </w:r>
      <w:r w:rsidR="00697696" w:rsidRPr="00697696">
        <w:rPr>
          <w:bCs/>
        </w:rPr>
        <w:t>відділу служби у справах дітей та сім’ї</w:t>
      </w:r>
      <w:r w:rsidR="00697696">
        <w:rPr>
          <w:b/>
        </w:rPr>
        <w:t xml:space="preserve"> </w:t>
      </w:r>
      <w:r w:rsidR="00513F48">
        <w:t xml:space="preserve">щодо участі батька </w:t>
      </w:r>
      <w:r w:rsidR="001C03B3" w:rsidRPr="001C03B3">
        <w:t xml:space="preserve">*****, **** </w:t>
      </w:r>
      <w:r w:rsidR="00513F48" w:rsidRPr="00513F48">
        <w:t>р.н.</w:t>
      </w:r>
      <w:r w:rsidR="006F417F">
        <w:t xml:space="preserve">, який проживає за адресою: Київська область, Бучанський район, селище Ворзель, пров. </w:t>
      </w:r>
      <w:r w:rsidR="00F5117F">
        <w:t>*****</w:t>
      </w:r>
      <w:r w:rsidR="006F417F">
        <w:t xml:space="preserve">, </w:t>
      </w:r>
      <w:r w:rsidR="00F5117F">
        <w:t>*</w:t>
      </w:r>
      <w:r w:rsidR="006F417F">
        <w:t xml:space="preserve">, </w:t>
      </w:r>
      <w:r w:rsidR="00493A70">
        <w:t xml:space="preserve">кв. </w:t>
      </w:r>
      <w:r w:rsidR="00F5117F">
        <w:t>*</w:t>
      </w:r>
      <w:r w:rsidR="00493A70">
        <w:t>,</w:t>
      </w:r>
      <w:r w:rsidR="00513F48">
        <w:t xml:space="preserve"> у вихованні його дитини</w:t>
      </w:r>
      <w:r w:rsidR="00A22007" w:rsidRPr="00B355D7">
        <w:t xml:space="preserve">, </w:t>
      </w:r>
      <w:r w:rsidR="00A22007">
        <w:t>малолітн</w:t>
      </w:r>
      <w:r w:rsidR="00513F48">
        <w:t>ьої</w:t>
      </w:r>
      <w:r w:rsidR="0058096F">
        <w:t xml:space="preserve"> </w:t>
      </w:r>
      <w:r w:rsidR="00A362D4" w:rsidRPr="00A362D4">
        <w:t xml:space="preserve">*****, **** </w:t>
      </w:r>
      <w:r w:rsidR="00513F48">
        <w:t>р.н.</w:t>
      </w:r>
      <w:r w:rsidR="009B3941" w:rsidRPr="00B355D7">
        <w:t>,</w:t>
      </w:r>
      <w:r w:rsidR="00EF6E60">
        <w:t xml:space="preserve"> </w:t>
      </w:r>
      <w:r w:rsidR="00A22007" w:rsidRPr="00B355D7">
        <w:t>що прожива</w:t>
      </w:r>
      <w:r w:rsidR="00537FBC">
        <w:t>є</w:t>
      </w:r>
      <w:r w:rsidR="00A22007" w:rsidRPr="00B355D7">
        <w:t xml:space="preserve"> окремо від нього, </w:t>
      </w:r>
      <w:r w:rsidR="00DE3986">
        <w:t xml:space="preserve">за кордоном, </w:t>
      </w:r>
      <w:r w:rsidR="00A22007" w:rsidRPr="00B355D7">
        <w:t xml:space="preserve">разом з матір’ю </w:t>
      </w:r>
      <w:r w:rsidR="006D376C" w:rsidRPr="006D376C">
        <w:t xml:space="preserve">*****, **** </w:t>
      </w:r>
      <w:r w:rsidR="00A22007">
        <w:t>р.н.</w:t>
      </w:r>
    </w:p>
    <w:p w14:paraId="49A79201" w14:textId="03205129" w:rsidR="00A22007" w:rsidRPr="00B355D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Зобов'язати батьків, </w:t>
      </w:r>
      <w:r w:rsidR="001C03B3">
        <w:rPr>
          <w:bCs/>
        </w:rPr>
        <w:t>*****</w:t>
      </w:r>
      <w:r w:rsidR="00B978EC" w:rsidRPr="00B355D7">
        <w:t xml:space="preserve"> </w:t>
      </w:r>
      <w:r w:rsidRPr="00B355D7">
        <w:t xml:space="preserve">та </w:t>
      </w:r>
      <w:r w:rsidR="001C03B3">
        <w:t>*****</w:t>
      </w:r>
      <w:r w:rsidRPr="00B355D7">
        <w:t>, належним чином виконувати свої батьківські обов'язки по відношенню до малолітн</w:t>
      </w:r>
      <w:r w:rsidR="007F2C92">
        <w:t>ьої</w:t>
      </w:r>
      <w:r w:rsidRPr="00B355D7">
        <w:t xml:space="preserve"> </w:t>
      </w:r>
      <w:r w:rsidR="0058096F">
        <w:t>д</w:t>
      </w:r>
      <w:r w:rsidR="007F2C92">
        <w:t>итини</w:t>
      </w:r>
      <w:r w:rsidRPr="00B355D7">
        <w:t xml:space="preserve"> та не перешкоджати один одному в участі у ї</w:t>
      </w:r>
      <w:r w:rsidR="007F2C92">
        <w:t>ї</w:t>
      </w:r>
      <w:r w:rsidRPr="00B355D7">
        <w:t xml:space="preserve"> вихованні та утриманні.</w:t>
      </w:r>
    </w:p>
    <w:p w14:paraId="3C990ACD" w14:textId="3BBA34F0" w:rsidR="00A22007" w:rsidRDefault="00A22007" w:rsidP="00A22007">
      <w:pPr>
        <w:numPr>
          <w:ilvl w:val="0"/>
          <w:numId w:val="1"/>
        </w:numPr>
        <w:ind w:left="0" w:firstLine="709"/>
        <w:contextualSpacing/>
        <w:jc w:val="both"/>
      </w:pPr>
      <w:r w:rsidRPr="00B355D7">
        <w:t xml:space="preserve">У разі невиконання рішення однією із сторін, інша сторона має право звернутися до суду щодо вирішення спору про участь у вихованні </w:t>
      </w:r>
      <w:r w:rsidR="0058096F">
        <w:t>д</w:t>
      </w:r>
      <w:r w:rsidR="00315404">
        <w:t>итини</w:t>
      </w:r>
      <w:r w:rsidRPr="00B355D7">
        <w:t>.</w:t>
      </w:r>
    </w:p>
    <w:p w14:paraId="56403D87" w14:textId="5E9B47A7" w:rsidR="00A22007" w:rsidRPr="00B355D7" w:rsidRDefault="00A22007" w:rsidP="00A22007">
      <w:pPr>
        <w:pStyle w:val="a3"/>
        <w:numPr>
          <w:ilvl w:val="0"/>
          <w:numId w:val="1"/>
        </w:numPr>
        <w:ind w:left="0" w:firstLine="709"/>
        <w:jc w:val="both"/>
      </w:pPr>
      <w:r w:rsidRPr="00B355D7">
        <w:t xml:space="preserve">Контроль за виконанням </w:t>
      </w:r>
      <w:r w:rsidR="00BA6CBB">
        <w:t>цього</w:t>
      </w:r>
      <w:r w:rsidRPr="00B355D7">
        <w:t xml:space="preserve"> рішення покласти на заступника</w:t>
      </w:r>
      <w:r w:rsidRPr="00B355D7">
        <w:rPr>
          <w:lang w:val="ru-RU"/>
        </w:rPr>
        <w:t xml:space="preserve"> </w:t>
      </w:r>
      <w:r w:rsidRPr="00B355D7">
        <w:t>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4389"/>
        <w:gridCol w:w="2252"/>
        <w:gridCol w:w="3154"/>
        <w:gridCol w:w="7"/>
      </w:tblGrid>
      <w:tr w:rsidR="005B4D61" w14:paraId="5B493311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3B42A7E" w14:textId="2ED0DD97" w:rsidR="00A50913" w:rsidRPr="00B521BF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521BF">
              <w:rPr>
                <w:b/>
                <w:bCs/>
                <w:iCs/>
                <w:sz w:val="20"/>
                <w:szCs w:val="20"/>
              </w:rPr>
              <w:t>2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0</w:t>
            </w:r>
            <w:r w:rsidRPr="00B521BF">
              <w:rPr>
                <w:b/>
                <w:bCs/>
                <w:iCs/>
                <w:sz w:val="20"/>
                <w:szCs w:val="20"/>
              </w:rPr>
              <w:t>.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12</w:t>
            </w:r>
            <w:r w:rsidRPr="00B521B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23905BE" w14:textId="6DD2F781" w:rsidR="005B4D61" w:rsidRPr="003619DF" w:rsidRDefault="00B521BF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</w:t>
            </w:r>
            <w:r w:rsidR="005B4D6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5B4D61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639D52E" w14:textId="603D4DE2" w:rsidR="00A50913" w:rsidRPr="00B521BF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B521BF">
              <w:rPr>
                <w:b/>
                <w:bCs/>
                <w:iCs/>
                <w:sz w:val="20"/>
                <w:szCs w:val="20"/>
              </w:rPr>
              <w:t>2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0</w:t>
            </w:r>
            <w:r w:rsidRPr="00B521BF">
              <w:rPr>
                <w:b/>
                <w:bCs/>
                <w:iCs/>
                <w:sz w:val="20"/>
                <w:szCs w:val="20"/>
              </w:rPr>
              <w:t>.</w:t>
            </w:r>
            <w:r w:rsidR="00B521BF" w:rsidRPr="00B521BF">
              <w:rPr>
                <w:b/>
                <w:bCs/>
                <w:iCs/>
                <w:sz w:val="20"/>
                <w:szCs w:val="20"/>
              </w:rPr>
              <w:t>12</w:t>
            </w:r>
            <w:r w:rsidRPr="00B521BF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27DE69E1" w14:textId="1E078B14" w:rsidR="005B4D61" w:rsidRDefault="00B521BF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B521BF"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BE2A7B">
        <w:trPr>
          <w:gridBefore w:val="1"/>
          <w:wBefore w:w="108" w:type="dxa"/>
          <w:trHeight w:val="1447"/>
          <w:jc w:val="center"/>
        </w:trPr>
        <w:tc>
          <w:tcPr>
            <w:tcW w:w="4389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2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44A34F" w14:textId="4C66C374" w:rsidR="00A50913" w:rsidRPr="0080171D" w:rsidRDefault="00A50913" w:rsidP="00A5091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80171D">
              <w:rPr>
                <w:b/>
                <w:bCs/>
                <w:iCs/>
                <w:sz w:val="20"/>
                <w:szCs w:val="20"/>
              </w:rPr>
              <w:t>2</w:t>
            </w:r>
            <w:r w:rsidR="0080171D" w:rsidRPr="0080171D">
              <w:rPr>
                <w:b/>
                <w:bCs/>
                <w:iCs/>
                <w:sz w:val="20"/>
                <w:szCs w:val="20"/>
              </w:rPr>
              <w:t>0</w:t>
            </w:r>
            <w:r w:rsidRPr="0080171D">
              <w:rPr>
                <w:b/>
                <w:bCs/>
                <w:iCs/>
                <w:sz w:val="20"/>
                <w:szCs w:val="20"/>
              </w:rPr>
              <w:t>.</w:t>
            </w:r>
            <w:r w:rsidR="0080171D" w:rsidRPr="0080171D">
              <w:rPr>
                <w:b/>
                <w:bCs/>
                <w:iCs/>
                <w:sz w:val="20"/>
                <w:szCs w:val="20"/>
              </w:rPr>
              <w:t>12</w:t>
            </w:r>
            <w:r w:rsidRPr="0080171D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35C7A724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 w:rsidRPr="00CD03B4">
              <w:rPr>
                <w:b/>
                <w:bCs/>
              </w:rPr>
              <w:t>Людмила РИЖЕНКО</w:t>
            </w:r>
          </w:p>
          <w:p w14:paraId="601FE1E2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5096D840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2EAA8C6" w14:textId="77777777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BE2A7B" w:rsidRDefault="00BE2A7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E2A7B" w14:paraId="7D3E7063" w14:textId="77777777" w:rsidTr="00BE2A7B">
        <w:trPr>
          <w:trHeight w:val="1447"/>
          <w:jc w:val="center"/>
        </w:trPr>
        <w:tc>
          <w:tcPr>
            <w:tcW w:w="4497" w:type="dxa"/>
            <w:gridSpan w:val="2"/>
          </w:tcPr>
          <w:p w14:paraId="45872494" w14:textId="77777777" w:rsidR="00BE2A7B" w:rsidRDefault="00BE2A7B" w:rsidP="00511716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5BC2E123" w14:textId="3FF217C8" w:rsidR="00BE2A7B" w:rsidRPr="003619DF" w:rsidRDefault="00BE2A7B" w:rsidP="0051171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9A02F37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E43DBEC" w14:textId="38900F1A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C58CF43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6143813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.12.2023</w:t>
            </w:r>
          </w:p>
          <w:p w14:paraId="70B7F8C2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CCF0BBB" w14:textId="77777777" w:rsidR="00BE2A7B" w:rsidRPr="00BE6C32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6393CF99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E01FC73" w14:textId="6C932232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BE2A7B" w:rsidRPr="003479D4" w14:paraId="7F23BB95" w14:textId="77777777" w:rsidTr="00BE2A7B">
        <w:trPr>
          <w:trHeight w:val="1447"/>
          <w:jc w:val="center"/>
        </w:trPr>
        <w:tc>
          <w:tcPr>
            <w:tcW w:w="4497" w:type="dxa"/>
            <w:gridSpan w:val="2"/>
          </w:tcPr>
          <w:p w14:paraId="71EBF7AC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  <w:p w14:paraId="5F6A7109" w14:textId="6140117E" w:rsidR="00BE2A7B" w:rsidRPr="00CD03B4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117F55D7" w14:textId="77777777" w:rsidR="00BE2A7B" w:rsidRDefault="00BE2A7B" w:rsidP="00511716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5D0CDE56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33E4E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A8326" w14:textId="09D8474C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B4636F2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B6E291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</w:rPr>
              <w:t>.12.2023</w:t>
            </w:r>
          </w:p>
          <w:p w14:paraId="361EA9D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516797A4" w14:textId="77777777" w:rsidR="00BE2A7B" w:rsidRPr="008B3494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  <w:gridSpan w:val="2"/>
          </w:tcPr>
          <w:p w14:paraId="0E31614C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6363D3E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76E579C" w14:textId="048966B7" w:rsidR="00BE2A7B" w:rsidRPr="003479D4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BE2A7B" w14:paraId="7FFCEA82" w14:textId="77777777" w:rsidTr="00BE2A7B">
        <w:trPr>
          <w:gridAfter w:val="1"/>
          <w:wAfter w:w="7" w:type="dxa"/>
          <w:trHeight w:val="1447"/>
          <w:jc w:val="center"/>
        </w:trPr>
        <w:tc>
          <w:tcPr>
            <w:tcW w:w="4497" w:type="dxa"/>
            <w:gridSpan w:val="2"/>
            <w:hideMark/>
          </w:tcPr>
          <w:p w14:paraId="18E04103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Начальник відділу служби</w:t>
            </w:r>
          </w:p>
          <w:p w14:paraId="6E2AC98F" w14:textId="77777777" w:rsidR="00BE2A7B" w:rsidRDefault="00BE2A7B" w:rsidP="00511716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у справах дітей та сім’ї</w:t>
            </w:r>
          </w:p>
        </w:tc>
        <w:tc>
          <w:tcPr>
            <w:tcW w:w="2252" w:type="dxa"/>
            <w:vAlign w:val="center"/>
          </w:tcPr>
          <w:p w14:paraId="7A835900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1BFA3E20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2E2578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605041" w14:textId="77777777" w:rsidR="00BE2A7B" w:rsidRPr="009E5343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.12.2023</w:t>
            </w:r>
          </w:p>
          <w:p w14:paraId="14F3710F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A44FCB4" w14:textId="77777777" w:rsidR="00BE2A7B" w:rsidRDefault="00BE2A7B" w:rsidP="00511716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4" w:type="dxa"/>
          </w:tcPr>
          <w:p w14:paraId="239F5E55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33F2ADA9" w14:textId="77777777" w:rsidR="00BE2A7B" w:rsidRDefault="00BE2A7B" w:rsidP="00511716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38BCEBA8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387104">
        <w:rPr>
          <w:u w:val="single"/>
        </w:rPr>
        <w:t>2389</w:t>
      </w:r>
    </w:p>
    <w:p w14:paraId="2985036C" w14:textId="17C27818" w:rsidR="00A22007" w:rsidRPr="00B355D7" w:rsidRDefault="00A22007" w:rsidP="00A22007">
      <w:pPr>
        <w:ind w:left="5664"/>
      </w:pPr>
      <w:r w:rsidRPr="00B355D7">
        <w:t>від «</w:t>
      </w:r>
      <w:r w:rsidR="00F87C31">
        <w:t>20</w:t>
      </w:r>
      <w:r w:rsidRPr="00B355D7">
        <w:t xml:space="preserve">» </w:t>
      </w:r>
      <w:r w:rsidR="00F87C31">
        <w:t>грудня</w:t>
      </w:r>
      <w:r w:rsidRPr="00B355D7">
        <w:t xml:space="preserve"> 202</w:t>
      </w:r>
      <w:r w:rsidR="0058096F">
        <w:t>3</w:t>
      </w:r>
      <w:r w:rsidRPr="00B355D7">
        <w:t xml:space="preserve"> року</w:t>
      </w:r>
    </w:p>
    <w:p w14:paraId="6EE10B04" w14:textId="77777777" w:rsidR="00A22007" w:rsidRPr="00B355D7" w:rsidRDefault="00A22007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5B278797" w14:textId="4D9C24ED" w:rsidR="00A22007" w:rsidRPr="00B355D7" w:rsidRDefault="00A22007" w:rsidP="00BF0F54">
      <w:pPr>
        <w:jc w:val="center"/>
        <w:rPr>
          <w:b/>
        </w:rPr>
      </w:pPr>
      <w:r>
        <w:rPr>
          <w:b/>
        </w:rPr>
        <w:t>відділу служби у справах дітей та сім’ї Центру соціальних служб Управління соціальної політики</w:t>
      </w:r>
      <w:r w:rsidRPr="00B355D7">
        <w:rPr>
          <w:b/>
        </w:rPr>
        <w:t xml:space="preserve"> Бучанської міської ради щодо </w:t>
      </w:r>
      <w:r w:rsidR="009F4011" w:rsidRPr="009F4011">
        <w:rPr>
          <w:b/>
          <w:bCs/>
        </w:rPr>
        <w:t xml:space="preserve">визначення способу участі </w:t>
      </w:r>
      <w:r w:rsidR="003A30EB" w:rsidRPr="00B355D7">
        <w:rPr>
          <w:b/>
        </w:rPr>
        <w:t xml:space="preserve">батька </w:t>
      </w:r>
      <w:r w:rsidR="00154BF5" w:rsidRPr="00154BF5">
        <w:rPr>
          <w:b/>
        </w:rPr>
        <w:t xml:space="preserve">*****, </w:t>
      </w:r>
      <w:r w:rsidR="00E5713A">
        <w:rPr>
          <w:b/>
        </w:rPr>
        <w:t xml:space="preserve">                </w:t>
      </w:r>
      <w:r w:rsidR="00154BF5" w:rsidRPr="00154BF5">
        <w:rPr>
          <w:b/>
        </w:rPr>
        <w:t xml:space="preserve">**** </w:t>
      </w:r>
      <w:r w:rsidR="003A30EB" w:rsidRPr="00B355D7">
        <w:rPr>
          <w:b/>
        </w:rPr>
        <w:t xml:space="preserve">р.н., </w:t>
      </w:r>
      <w:r w:rsidR="009F4011" w:rsidRPr="009F4011">
        <w:rPr>
          <w:b/>
          <w:bCs/>
        </w:rPr>
        <w:t>у вихованні малолітн</w:t>
      </w:r>
      <w:r w:rsidR="00E70102">
        <w:rPr>
          <w:b/>
          <w:bCs/>
        </w:rPr>
        <w:t>ьої дитини</w:t>
      </w:r>
      <w:r w:rsidR="009F4011" w:rsidRPr="009B3941">
        <w:rPr>
          <w:b/>
          <w:bCs/>
        </w:rPr>
        <w:t xml:space="preserve"> </w:t>
      </w:r>
      <w:r w:rsidR="00154BF5" w:rsidRPr="00154BF5">
        <w:rPr>
          <w:b/>
          <w:bCs/>
        </w:rPr>
        <w:t xml:space="preserve">*****, **** </w:t>
      </w:r>
      <w:r w:rsidR="00E70102" w:rsidRPr="00E70102">
        <w:rPr>
          <w:b/>
          <w:bCs/>
        </w:rPr>
        <w:t>р.н.</w:t>
      </w:r>
      <w:r w:rsidR="009F4011" w:rsidRPr="009F4011">
        <w:rPr>
          <w:b/>
          <w:bCs/>
        </w:rPr>
        <w:t>, та спілкування з н</w:t>
      </w:r>
      <w:r w:rsidR="005E5696">
        <w:rPr>
          <w:b/>
          <w:bCs/>
        </w:rPr>
        <w:t>ею</w:t>
      </w:r>
    </w:p>
    <w:p w14:paraId="16898ADE" w14:textId="36E7ECC1" w:rsidR="00A22007" w:rsidRDefault="00A22007" w:rsidP="00A22007">
      <w:pPr>
        <w:jc w:val="center"/>
        <w:rPr>
          <w:b/>
        </w:rPr>
      </w:pPr>
    </w:p>
    <w:p w14:paraId="35A1266A" w14:textId="74E3AB3B" w:rsidR="00A22007" w:rsidRPr="002624FD" w:rsidRDefault="00A22007" w:rsidP="00A22007">
      <w:pPr>
        <w:jc w:val="both"/>
      </w:pPr>
      <w:r w:rsidRPr="00B355D7">
        <w:tab/>
      </w:r>
      <w:r w:rsidRPr="00996ED9">
        <w:t>Відділ служби у справах дітей та сім’ї Центру соціальних служб Управління соціальної політики</w:t>
      </w:r>
      <w:r w:rsidRPr="00B355D7">
        <w:t xml:space="preserve"> Бучанської міської ради розглянув </w:t>
      </w:r>
      <w:r w:rsidR="00EF6E60">
        <w:t>звернення</w:t>
      </w:r>
      <w:r w:rsidRPr="00B355D7">
        <w:t xml:space="preserve"> </w:t>
      </w:r>
      <w:r>
        <w:t xml:space="preserve">громадянина </w:t>
      </w:r>
      <w:r w:rsidR="002A3482" w:rsidRPr="002A3482">
        <w:rPr>
          <w:bCs/>
        </w:rPr>
        <w:t xml:space="preserve">*****, **** </w:t>
      </w:r>
      <w:r w:rsidR="00E70102">
        <w:t xml:space="preserve">р.н., від </w:t>
      </w:r>
      <w:r w:rsidR="00A36773">
        <w:t>11</w:t>
      </w:r>
      <w:r w:rsidR="00E70102">
        <w:t>.</w:t>
      </w:r>
      <w:r w:rsidR="00A36773">
        <w:t>12</w:t>
      </w:r>
      <w:r w:rsidR="00E70102">
        <w:t>.2023 за № П-</w:t>
      </w:r>
      <w:r w:rsidR="00A36773">
        <w:t>31509</w:t>
      </w:r>
      <w:r w:rsidRPr="00B355D7">
        <w:t xml:space="preserve"> щодо </w:t>
      </w:r>
      <w:r>
        <w:t xml:space="preserve">участі у вихованні </w:t>
      </w:r>
      <w:r w:rsidR="00E70102">
        <w:t>малолітньої дитини</w:t>
      </w:r>
      <w:r w:rsidRPr="00B355D7">
        <w:t>,</w:t>
      </w:r>
      <w:r>
        <w:t xml:space="preserve"> </w:t>
      </w:r>
      <w:r w:rsidR="002A3482" w:rsidRPr="002A3482">
        <w:t xml:space="preserve">*****, **** </w:t>
      </w:r>
      <w:r w:rsidR="00FA13D6" w:rsidRPr="00B355D7">
        <w:t>р.н.</w:t>
      </w:r>
    </w:p>
    <w:p w14:paraId="024B7A17" w14:textId="08B0008A" w:rsidR="00A22007" w:rsidRDefault="00A22007" w:rsidP="00A22007">
      <w:pPr>
        <w:ind w:firstLine="708"/>
        <w:jc w:val="both"/>
      </w:pPr>
      <w:r>
        <w:t>К</w:t>
      </w:r>
      <w:r w:rsidRPr="002624FD">
        <w:t xml:space="preserve">омісією з питань захисту прав дитини виконавчого комітету Бучанської міської ради </w:t>
      </w:r>
      <w:r w:rsidR="00E70102">
        <w:t>2</w:t>
      </w:r>
      <w:r w:rsidR="008A2C08">
        <w:t>0</w:t>
      </w:r>
      <w:r w:rsidR="009B3941">
        <w:t>.</w:t>
      </w:r>
      <w:r w:rsidR="008A2C08">
        <w:t>12</w:t>
      </w:r>
      <w:r w:rsidR="00FA13D6">
        <w:t>.2023</w:t>
      </w:r>
      <w:r>
        <w:t xml:space="preserve"> було заслухано думку </w:t>
      </w:r>
      <w:r w:rsidR="00E70102">
        <w:t>обох батьків</w:t>
      </w:r>
      <w:r w:rsidR="008A2C08">
        <w:t xml:space="preserve"> – батька особисто, матір – за допомогою засобів зв’язку, враховуючи, що матір з дитиною на теперішній час перебувають за кордоном.</w:t>
      </w:r>
    </w:p>
    <w:p w14:paraId="24978612" w14:textId="1AEC0812" w:rsidR="00A22007" w:rsidRDefault="00A22007" w:rsidP="00A22007">
      <w:pPr>
        <w:ind w:firstLine="708"/>
        <w:jc w:val="both"/>
      </w:pPr>
      <w:r>
        <w:t xml:space="preserve">Зі слів </w:t>
      </w:r>
      <w:r w:rsidR="00972870">
        <w:t>***** *</w:t>
      </w:r>
      <w:r w:rsidR="008A2C08">
        <w:t>.</w:t>
      </w:r>
      <w:r w:rsidR="00972870">
        <w:t>*.</w:t>
      </w:r>
      <w:r>
        <w:t xml:space="preserve"> впродовж останн</w:t>
      </w:r>
      <w:r w:rsidR="00FA13D6">
        <w:t xml:space="preserve">ього часу </w:t>
      </w:r>
      <w:r>
        <w:t xml:space="preserve">матір </w:t>
      </w:r>
      <w:r w:rsidR="00FA13D6">
        <w:t>д</w:t>
      </w:r>
      <w:r w:rsidR="008A2C08">
        <w:t>итини</w:t>
      </w:r>
      <w:r>
        <w:t xml:space="preserve">, </w:t>
      </w:r>
      <w:r w:rsidR="00620FDE">
        <w:t>громадянка</w:t>
      </w:r>
      <w:r w:rsidR="008A2C08">
        <w:t xml:space="preserve"> </w:t>
      </w:r>
      <w:r w:rsidR="001C6338">
        <w:t>***** *</w:t>
      </w:r>
      <w:r w:rsidR="008A2C08">
        <w:t>.</w:t>
      </w:r>
      <w:r w:rsidR="001C6338">
        <w:t>*.</w:t>
      </w:r>
      <w:r w:rsidR="008A2C08">
        <w:t xml:space="preserve">, </w:t>
      </w:r>
      <w:r>
        <w:t xml:space="preserve">перешкоджає у спілкуванні з </w:t>
      </w:r>
      <w:r w:rsidR="00274E55">
        <w:t>дитиною</w:t>
      </w:r>
      <w:r>
        <w:t xml:space="preserve">, </w:t>
      </w:r>
      <w:r w:rsidR="00D1672F">
        <w:t xml:space="preserve">чим </w:t>
      </w:r>
      <w:r w:rsidR="00FA13D6">
        <w:t>порушує його батьківські права</w:t>
      </w:r>
      <w:r>
        <w:t>.</w:t>
      </w:r>
    </w:p>
    <w:p w14:paraId="1D9C64D6" w14:textId="1F09742A" w:rsidR="002A7513" w:rsidRDefault="00A22007" w:rsidP="002A7513">
      <w:pPr>
        <w:ind w:firstLine="708"/>
        <w:jc w:val="both"/>
      </w:pPr>
      <w:r>
        <w:t xml:space="preserve">Зі слів </w:t>
      </w:r>
      <w:r w:rsidR="00092B4D">
        <w:t>***** *</w:t>
      </w:r>
      <w:r>
        <w:t>.</w:t>
      </w:r>
      <w:r w:rsidR="00092B4D">
        <w:t>*.</w:t>
      </w:r>
      <w:r>
        <w:t xml:space="preserve">, </w:t>
      </w:r>
      <w:r w:rsidR="00E66A2D" w:rsidRPr="00E66A2D">
        <w:t xml:space="preserve">вона не заперечує </w:t>
      </w:r>
      <w:r w:rsidR="00D1672F">
        <w:t>щодо</w:t>
      </w:r>
      <w:r w:rsidR="00E66A2D" w:rsidRPr="00E66A2D">
        <w:t xml:space="preserve"> участі батька у вихованні </w:t>
      </w:r>
      <w:r w:rsidR="00274E55">
        <w:t>малолітньо</w:t>
      </w:r>
      <w:r w:rsidR="008A2C08">
        <w:t>ї</w:t>
      </w:r>
      <w:r w:rsidR="00274E55">
        <w:t xml:space="preserve"> </w:t>
      </w:r>
      <w:r w:rsidR="008A2C08">
        <w:t xml:space="preserve">дитини, в тому числі у їх спілкуванні  засобами зв’язку. У малолітньої </w:t>
      </w:r>
      <w:r w:rsidR="009E51EA">
        <w:t xml:space="preserve">дитини </w:t>
      </w:r>
      <w:r w:rsidR="008A2C08">
        <w:t>є особистий телефон з номером телефон</w:t>
      </w:r>
      <w:r w:rsidR="003420A2">
        <w:t>а</w:t>
      </w:r>
      <w:r w:rsidR="008A2C08">
        <w:t xml:space="preserve">, </w:t>
      </w:r>
      <w:r w:rsidR="002A7513">
        <w:t xml:space="preserve">про </w:t>
      </w:r>
      <w:r w:rsidR="008A2C08">
        <w:t>який</w:t>
      </w:r>
      <w:r w:rsidR="00274E55">
        <w:t xml:space="preserve"> </w:t>
      </w:r>
      <w:r w:rsidR="002A7513">
        <w:t>батько знає</w:t>
      </w:r>
      <w:r w:rsidR="009E51EA">
        <w:t>; у дитини також є номер телефон</w:t>
      </w:r>
      <w:r w:rsidR="003420A2">
        <w:t>а</w:t>
      </w:r>
      <w:r w:rsidR="009E51EA">
        <w:t xml:space="preserve"> батька.</w:t>
      </w:r>
      <w:r w:rsidR="002A7513">
        <w:t xml:space="preserve"> Зі слів матері, якщо дитина не відповідає на дзвінки </w:t>
      </w:r>
      <w:r w:rsidR="00E454C0">
        <w:t>***** *</w:t>
      </w:r>
      <w:r w:rsidR="009E51EA" w:rsidRPr="009E51EA">
        <w:t>.</w:t>
      </w:r>
      <w:r w:rsidR="00E454C0">
        <w:t>*.</w:t>
      </w:r>
      <w:r w:rsidR="002A7513">
        <w:t xml:space="preserve"> або не відповідає на його повідомлення – це лише особисте бажання дитини, на яке вона вплинути не може, а змушувати дитину під тиском спілкуватися з батьком не буде. </w:t>
      </w:r>
    </w:p>
    <w:p w14:paraId="4D679257" w14:textId="3A2AA0CB" w:rsidR="00A22007" w:rsidRDefault="002A7513" w:rsidP="002A7513">
      <w:pPr>
        <w:ind w:firstLine="708"/>
        <w:jc w:val="both"/>
      </w:pPr>
      <w:r>
        <w:t xml:space="preserve">Враховуючи, що на теперішній час, дитина не перебуває на території Бучанської громади, </w:t>
      </w:r>
      <w:r w:rsidR="00A22007">
        <w:t>в</w:t>
      </w:r>
      <w:r w:rsidR="00A22007" w:rsidRPr="00996ED9">
        <w:t>ідділ служби у справах дітей та сім’ї Центру соціальних служб Управління соціальної політики</w:t>
      </w:r>
      <w:r w:rsidR="00A22007" w:rsidRPr="00B355D7">
        <w:t xml:space="preserve"> </w:t>
      </w:r>
      <w:r w:rsidR="00A22007" w:rsidRPr="002624FD">
        <w:t xml:space="preserve">Бучанської міської ради </w:t>
      </w:r>
      <w:r>
        <w:t>р</w:t>
      </w:r>
      <w:r w:rsidR="0037104E" w:rsidRPr="00B355D7">
        <w:t xml:space="preserve">екомендує проводити </w:t>
      </w:r>
      <w:r>
        <w:t>онлайн-</w:t>
      </w:r>
      <w:r w:rsidR="0037104E" w:rsidRPr="00B355D7">
        <w:t xml:space="preserve">зустрічі </w:t>
      </w:r>
      <w:r>
        <w:t xml:space="preserve">та розмови засобами зв’язку - </w:t>
      </w:r>
      <w:r w:rsidR="0037104E" w:rsidRPr="00B355D7">
        <w:t xml:space="preserve">за бажанням </w:t>
      </w:r>
      <w:r w:rsidR="00274E55">
        <w:t>дитини</w:t>
      </w:r>
      <w:r w:rsidR="00A22007">
        <w:t>.</w:t>
      </w:r>
    </w:p>
    <w:p w14:paraId="7D2F8460" w14:textId="77777777" w:rsidR="001F5C50" w:rsidRDefault="00A22007" w:rsidP="00A22007">
      <w:pPr>
        <w:ind w:firstLine="708"/>
        <w:jc w:val="both"/>
      </w:pPr>
      <w:r w:rsidRPr="00B355D7">
        <w:t>Зобов'язати батьків</w:t>
      </w:r>
      <w:r w:rsidR="002A7513">
        <w:t xml:space="preserve"> </w:t>
      </w:r>
      <w:r w:rsidR="002A7513" w:rsidRPr="002A7513">
        <w:t xml:space="preserve">належним чином виконувати свої батьківські обов'язки по відношенню до малолітньої дитини та </w:t>
      </w:r>
      <w:r w:rsidRPr="00B355D7">
        <w:t>не п</w:t>
      </w:r>
      <w:r w:rsidR="002A7513">
        <w:t>ерешкоджати</w:t>
      </w:r>
      <w:r w:rsidRPr="00B355D7">
        <w:t xml:space="preserve"> </w:t>
      </w:r>
      <w:r w:rsidR="002A7513" w:rsidRPr="002A7513">
        <w:t xml:space="preserve">один одному в участі у вихованні та утриманні </w:t>
      </w:r>
      <w:r w:rsidR="002A7513">
        <w:t>їх спільної дитини</w:t>
      </w:r>
      <w:r w:rsidR="001F5C50">
        <w:t xml:space="preserve">. </w:t>
      </w:r>
    </w:p>
    <w:p w14:paraId="1965F996" w14:textId="79B05811" w:rsidR="00A22007" w:rsidRPr="00B355D7" w:rsidRDefault="00A22007" w:rsidP="00A22007">
      <w:pPr>
        <w:ind w:firstLine="708"/>
        <w:jc w:val="both"/>
      </w:pPr>
      <w:r w:rsidRPr="00B355D7">
        <w:t xml:space="preserve">Батьки попереджені, що в разі невиконання одним із батьків рішення </w:t>
      </w:r>
      <w:r>
        <w:t>виконавчого комітету</w:t>
      </w:r>
      <w:r w:rsidRPr="00B355D7">
        <w:t xml:space="preserve"> Бучанської міської ради, вони мають право звертатись до суду щодо вирішення даного питання.</w:t>
      </w:r>
    </w:p>
    <w:p w14:paraId="7824AB22" w14:textId="77777777" w:rsidR="00A22007" w:rsidRPr="00B355D7" w:rsidRDefault="00A22007" w:rsidP="00A22007">
      <w:pPr>
        <w:jc w:val="both"/>
        <w:rPr>
          <w:b/>
        </w:rPr>
      </w:pPr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212BC6D4" w14:textId="77777777" w:rsidR="002745D8" w:rsidRPr="002745D8" w:rsidRDefault="002745D8" w:rsidP="002745D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2745D8">
              <w:rPr>
                <w:b/>
              </w:rPr>
              <w:t>Начальник відділу служби</w:t>
            </w:r>
          </w:p>
          <w:p w14:paraId="281F306B" w14:textId="27776837" w:rsidR="00A22007" w:rsidRPr="00FC70E5" w:rsidRDefault="002745D8" w:rsidP="002745D8">
            <w:pPr>
              <w:ind w:left="34"/>
              <w:jc w:val="both"/>
            </w:pPr>
            <w:r w:rsidRPr="002745D8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B0BD3BA" w:rsidR="00A22007" w:rsidRPr="00FC70E5" w:rsidRDefault="0076659C" w:rsidP="008D6447">
            <w:pPr>
              <w:jc w:val="right"/>
            </w:pPr>
            <w:r w:rsidRPr="0076659C">
              <w:rPr>
                <w:b/>
              </w:rPr>
              <w:t>В’ячеслав АРТЮШЕНКО</w:t>
            </w:r>
          </w:p>
        </w:tc>
      </w:tr>
      <w:tr w:rsidR="00620FDE" w:rsidRPr="00FC70E5" w14:paraId="7F725006" w14:textId="77777777" w:rsidTr="008D6447">
        <w:tc>
          <w:tcPr>
            <w:tcW w:w="4927" w:type="dxa"/>
          </w:tcPr>
          <w:p w14:paraId="626F682D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66FC7DC8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6A93E9F1" w14:textId="77777777" w:rsidTr="008D6447">
        <w:tc>
          <w:tcPr>
            <w:tcW w:w="4927" w:type="dxa"/>
          </w:tcPr>
          <w:p w14:paraId="173E74A4" w14:textId="77777777" w:rsidR="00620FDE" w:rsidRDefault="00620FDE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520D7D7C" w14:textId="77777777" w:rsidR="00620FDE" w:rsidRDefault="00620FDE" w:rsidP="008D6447">
            <w:pPr>
              <w:jc w:val="right"/>
              <w:rPr>
                <w:b/>
              </w:rPr>
            </w:pPr>
          </w:p>
        </w:tc>
      </w:tr>
      <w:tr w:rsidR="00620FDE" w:rsidRPr="00FC70E5" w14:paraId="2257627B" w14:textId="77777777" w:rsidTr="008D6447">
        <w:tc>
          <w:tcPr>
            <w:tcW w:w="4927" w:type="dxa"/>
          </w:tcPr>
          <w:p w14:paraId="1AAA4BE7" w14:textId="5F0ECDE4" w:rsidR="00620FDE" w:rsidRDefault="001F5C50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1F5C50"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22EA407" w14:textId="0CA66D8B" w:rsidR="00620FDE" w:rsidRDefault="001F5C50" w:rsidP="008D6447">
            <w:pPr>
              <w:jc w:val="right"/>
              <w:rPr>
                <w:b/>
              </w:rPr>
            </w:pPr>
            <w:r w:rsidRPr="001F5C50">
              <w:rPr>
                <w:b/>
              </w:rPr>
              <w:t>Дмитро ГАПЧЕНКО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754EF745" w14:textId="77777777" w:rsidR="00A22007" w:rsidRDefault="00A22007" w:rsidP="00A22007">
      <w:pPr>
        <w:jc w:val="both"/>
      </w:pPr>
    </w:p>
    <w:p w14:paraId="7CA9B86E" w14:textId="77777777" w:rsidR="009717C5" w:rsidRDefault="009717C5" w:rsidP="00A22007">
      <w:pPr>
        <w:jc w:val="both"/>
      </w:pPr>
    </w:p>
    <w:p w14:paraId="4B8CBE1B" w14:textId="77777777" w:rsidR="009717C5" w:rsidRDefault="009717C5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7D824A8F" w14:textId="77777777" w:rsidR="001F5C50" w:rsidRDefault="001F5C50" w:rsidP="00A22007">
      <w:pPr>
        <w:jc w:val="both"/>
        <w:rPr>
          <w:sz w:val="16"/>
          <w:szCs w:val="16"/>
        </w:rPr>
      </w:pPr>
      <w:r>
        <w:rPr>
          <w:sz w:val="16"/>
          <w:szCs w:val="16"/>
        </w:rPr>
        <w:t>Аліса</w:t>
      </w:r>
      <w:r w:rsidR="00A22007" w:rsidRPr="001D37F8">
        <w:rPr>
          <w:sz w:val="16"/>
          <w:szCs w:val="16"/>
        </w:rPr>
        <w:t xml:space="preserve"> </w:t>
      </w:r>
      <w:r>
        <w:rPr>
          <w:sz w:val="16"/>
          <w:szCs w:val="16"/>
        </w:rPr>
        <w:t>Кучеренко</w:t>
      </w:r>
      <w:r w:rsidR="00A22007" w:rsidRPr="001D37F8">
        <w:rPr>
          <w:sz w:val="16"/>
          <w:szCs w:val="16"/>
        </w:rPr>
        <w:t xml:space="preserve"> </w:t>
      </w:r>
    </w:p>
    <w:p w14:paraId="5E351FAE" w14:textId="2B79DF8F" w:rsidR="00A22007" w:rsidRPr="001D37F8" w:rsidRDefault="00A22007" w:rsidP="00A22007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(04597) 48312</w:t>
      </w:r>
    </w:p>
    <w:sectPr w:rsidR="00A22007" w:rsidRPr="001D37F8" w:rsidSect="00FF1F9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4"/>
  </w:num>
  <w:num w:numId="2" w16cid:durableId="948128046">
    <w:abstractNumId w:val="3"/>
  </w:num>
  <w:num w:numId="3" w16cid:durableId="426121330">
    <w:abstractNumId w:val="7"/>
  </w:num>
  <w:num w:numId="4" w16cid:durableId="287787034">
    <w:abstractNumId w:val="5"/>
  </w:num>
  <w:num w:numId="5" w16cid:durableId="952326717">
    <w:abstractNumId w:val="1"/>
  </w:num>
  <w:num w:numId="6" w16cid:durableId="1199440280">
    <w:abstractNumId w:val="6"/>
  </w:num>
  <w:num w:numId="7" w16cid:durableId="1984576924">
    <w:abstractNumId w:val="0"/>
  </w:num>
  <w:num w:numId="8" w16cid:durableId="17067167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507C"/>
    <w:rsid w:val="00031426"/>
    <w:rsid w:val="0004064B"/>
    <w:rsid w:val="00053031"/>
    <w:rsid w:val="00057288"/>
    <w:rsid w:val="00092B4D"/>
    <w:rsid w:val="000D3653"/>
    <w:rsid w:val="000F532B"/>
    <w:rsid w:val="001107B4"/>
    <w:rsid w:val="00154BF5"/>
    <w:rsid w:val="001743CD"/>
    <w:rsid w:val="001942D0"/>
    <w:rsid w:val="001B1F06"/>
    <w:rsid w:val="001B394E"/>
    <w:rsid w:val="001C03B3"/>
    <w:rsid w:val="001C6338"/>
    <w:rsid w:val="001D6686"/>
    <w:rsid w:val="001E6536"/>
    <w:rsid w:val="001F5C50"/>
    <w:rsid w:val="00201C2E"/>
    <w:rsid w:val="002107F1"/>
    <w:rsid w:val="00224311"/>
    <w:rsid w:val="00232F03"/>
    <w:rsid w:val="002506D7"/>
    <w:rsid w:val="002745D8"/>
    <w:rsid w:val="00274E55"/>
    <w:rsid w:val="002773BD"/>
    <w:rsid w:val="002A3482"/>
    <w:rsid w:val="002A7513"/>
    <w:rsid w:val="002D34E8"/>
    <w:rsid w:val="002E461A"/>
    <w:rsid w:val="00315404"/>
    <w:rsid w:val="00325ABA"/>
    <w:rsid w:val="00332DD5"/>
    <w:rsid w:val="003420A2"/>
    <w:rsid w:val="0037104E"/>
    <w:rsid w:val="003748A8"/>
    <w:rsid w:val="00375497"/>
    <w:rsid w:val="00387104"/>
    <w:rsid w:val="00390DAA"/>
    <w:rsid w:val="00393853"/>
    <w:rsid w:val="003A30EB"/>
    <w:rsid w:val="003C63E9"/>
    <w:rsid w:val="003E1AEE"/>
    <w:rsid w:val="003F5900"/>
    <w:rsid w:val="00431A46"/>
    <w:rsid w:val="00431B02"/>
    <w:rsid w:val="00450590"/>
    <w:rsid w:val="004509EF"/>
    <w:rsid w:val="0047199F"/>
    <w:rsid w:val="00493A70"/>
    <w:rsid w:val="004D6836"/>
    <w:rsid w:val="00513F48"/>
    <w:rsid w:val="00537534"/>
    <w:rsid w:val="00537FBC"/>
    <w:rsid w:val="0058096F"/>
    <w:rsid w:val="005A2B2B"/>
    <w:rsid w:val="005B394C"/>
    <w:rsid w:val="005B4D61"/>
    <w:rsid w:val="005C1334"/>
    <w:rsid w:val="005E302E"/>
    <w:rsid w:val="005E5696"/>
    <w:rsid w:val="00620FDE"/>
    <w:rsid w:val="00644287"/>
    <w:rsid w:val="00697696"/>
    <w:rsid w:val="006B0A4D"/>
    <w:rsid w:val="006D376C"/>
    <w:rsid w:val="006F417F"/>
    <w:rsid w:val="00712512"/>
    <w:rsid w:val="00712A49"/>
    <w:rsid w:val="00712ADF"/>
    <w:rsid w:val="007454A8"/>
    <w:rsid w:val="0076659C"/>
    <w:rsid w:val="0079489D"/>
    <w:rsid w:val="007B67D1"/>
    <w:rsid w:val="007F2C92"/>
    <w:rsid w:val="0080171D"/>
    <w:rsid w:val="008056E2"/>
    <w:rsid w:val="0086758A"/>
    <w:rsid w:val="008A2C08"/>
    <w:rsid w:val="008E5381"/>
    <w:rsid w:val="009216D9"/>
    <w:rsid w:val="009232E0"/>
    <w:rsid w:val="00937749"/>
    <w:rsid w:val="0096772B"/>
    <w:rsid w:val="009717C5"/>
    <w:rsid w:val="00972870"/>
    <w:rsid w:val="009923DA"/>
    <w:rsid w:val="009B241D"/>
    <w:rsid w:val="009B3941"/>
    <w:rsid w:val="009D7F32"/>
    <w:rsid w:val="009E51EA"/>
    <w:rsid w:val="009F4011"/>
    <w:rsid w:val="00A22007"/>
    <w:rsid w:val="00A33C3A"/>
    <w:rsid w:val="00A362D4"/>
    <w:rsid w:val="00A36773"/>
    <w:rsid w:val="00A50913"/>
    <w:rsid w:val="00A736BF"/>
    <w:rsid w:val="00A9388F"/>
    <w:rsid w:val="00A97B7F"/>
    <w:rsid w:val="00AE3B4D"/>
    <w:rsid w:val="00B1125A"/>
    <w:rsid w:val="00B226EE"/>
    <w:rsid w:val="00B26D59"/>
    <w:rsid w:val="00B506FA"/>
    <w:rsid w:val="00B521BF"/>
    <w:rsid w:val="00B95B9E"/>
    <w:rsid w:val="00B978EC"/>
    <w:rsid w:val="00BA6CBB"/>
    <w:rsid w:val="00BE2A7B"/>
    <w:rsid w:val="00BF0F54"/>
    <w:rsid w:val="00C02FEA"/>
    <w:rsid w:val="00C13DAA"/>
    <w:rsid w:val="00C50D1D"/>
    <w:rsid w:val="00C62CEF"/>
    <w:rsid w:val="00CB17A1"/>
    <w:rsid w:val="00CC48C5"/>
    <w:rsid w:val="00D1672F"/>
    <w:rsid w:val="00D25DAB"/>
    <w:rsid w:val="00D5668F"/>
    <w:rsid w:val="00D61582"/>
    <w:rsid w:val="00DD3B22"/>
    <w:rsid w:val="00DE3986"/>
    <w:rsid w:val="00E341E7"/>
    <w:rsid w:val="00E454C0"/>
    <w:rsid w:val="00E551AF"/>
    <w:rsid w:val="00E5713A"/>
    <w:rsid w:val="00E636EF"/>
    <w:rsid w:val="00E66A2D"/>
    <w:rsid w:val="00E70102"/>
    <w:rsid w:val="00E75CAC"/>
    <w:rsid w:val="00EF6E60"/>
    <w:rsid w:val="00F0432A"/>
    <w:rsid w:val="00F21260"/>
    <w:rsid w:val="00F509B2"/>
    <w:rsid w:val="00F5117F"/>
    <w:rsid w:val="00F72AB2"/>
    <w:rsid w:val="00F87C31"/>
    <w:rsid w:val="00FA13D6"/>
    <w:rsid w:val="00FF1F9C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2943</Words>
  <Characters>1679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Ірина Піддубна</cp:lastModifiedBy>
  <cp:revision>52</cp:revision>
  <cp:lastPrinted>2023-02-24T07:30:00Z</cp:lastPrinted>
  <dcterms:created xsi:type="dcterms:W3CDTF">2023-07-26T09:09:00Z</dcterms:created>
  <dcterms:modified xsi:type="dcterms:W3CDTF">2024-03-29T11:33:00Z</dcterms:modified>
</cp:coreProperties>
</file>